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AFE2E" w14:textId="2CEBBD28" w:rsidR="00B81288" w:rsidRDefault="003C054B">
      <w:pPr>
        <w:rPr>
          <w:rStyle w:val="truncate-with-tooltip--ellipsis--2-jex"/>
          <w:b/>
          <w:bCs/>
          <w:color w:val="FF0000"/>
          <w:sz w:val="30"/>
          <w:szCs w:val="30"/>
        </w:rPr>
      </w:pPr>
      <w:r w:rsidRPr="008A45C7">
        <w:rPr>
          <w:rStyle w:val="truncate-with-tooltip--ellipsis--2-jex"/>
          <w:b/>
          <w:bCs/>
          <w:color w:val="FF0000"/>
          <w:sz w:val="30"/>
          <w:szCs w:val="30"/>
        </w:rPr>
        <w:t>03. Create IAM Policy, IAM Role, k8s service account and annotate it with I</w:t>
      </w:r>
    </w:p>
    <w:p w14:paraId="63E85733" w14:textId="38A4C183" w:rsidR="005C3EE7" w:rsidRPr="00987669" w:rsidRDefault="00987669" w:rsidP="00987669">
      <w:r>
        <w:t xml:space="preserve">--- </w:t>
      </w:r>
      <w:r w:rsidRPr="002D39D8">
        <w:rPr>
          <w:b/>
          <w:bCs/>
        </w:rPr>
        <w:t>Reference</w:t>
      </w:r>
      <w:r>
        <w:t xml:space="preserve"> - </w:t>
      </w:r>
      <w:hyperlink r:id="rId4" w:history="1">
        <w:r w:rsidR="005C3EE7" w:rsidRPr="0065639E">
          <w:rPr>
            <w:rStyle w:val="Hyperlink"/>
          </w:rPr>
          <w:t>https://github.com/stacksimplify/aws-eks-kubernetes-masterclass/tree/master/08-NEW-ELB-Application-LoadBalancers/08-01-Load-Balancer-Controller-Install</w:t>
        </w:r>
      </w:hyperlink>
    </w:p>
    <w:p w14:paraId="07B32967" w14:textId="69D8FCDF" w:rsidR="00481249" w:rsidRDefault="006447C7">
      <w:pPr>
        <w:rPr>
          <w:rStyle w:val="truncate-with-tooltip--ellipsis--2-jex"/>
        </w:rPr>
      </w:pPr>
      <w:r>
        <w:rPr>
          <w:noProof/>
        </w:rPr>
        <w:drawing>
          <wp:inline distT="0" distB="0" distL="0" distR="0" wp14:anchorId="536A74FC" wp14:editId="6746BFBE">
            <wp:extent cx="5731510" cy="29825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982595"/>
                    </a:xfrm>
                    <a:prstGeom prst="rect">
                      <a:avLst/>
                    </a:prstGeom>
                    <a:noFill/>
                    <a:ln>
                      <a:noFill/>
                    </a:ln>
                  </pic:spPr>
                </pic:pic>
              </a:graphicData>
            </a:graphic>
          </wp:inline>
        </w:drawing>
      </w:r>
    </w:p>
    <w:p w14:paraId="09806C93" w14:textId="22E4BF5C" w:rsidR="00481249" w:rsidRDefault="00481249">
      <w:pPr>
        <w:rPr>
          <w:rStyle w:val="truncate-with-tooltip--ellipsis--2-jex"/>
        </w:rPr>
      </w:pPr>
      <w:r>
        <w:rPr>
          <w:rStyle w:val="truncate-with-tooltip--ellipsis--2-jex"/>
        </w:rPr>
        <w:t xml:space="preserve">--- </w:t>
      </w:r>
      <w:r w:rsidR="009E3664">
        <w:rPr>
          <w:rStyle w:val="truncate-with-tooltip--ellipsis--2-jex"/>
        </w:rPr>
        <w:t>here we are going to create IAM, IAM policy, IAM Role</w:t>
      </w:r>
      <w:r w:rsidR="007B2347">
        <w:rPr>
          <w:rStyle w:val="truncate-with-tooltip--ellipsis--2-jex"/>
        </w:rPr>
        <w:t xml:space="preserve"> and also create AWS load balancer controller service account </w:t>
      </w:r>
      <w:r w:rsidR="009F6A52">
        <w:rPr>
          <w:rStyle w:val="truncate-with-tooltip--ellipsis--2-jex"/>
        </w:rPr>
        <w:t>in kubernetes and annotate that</w:t>
      </w:r>
      <w:r w:rsidR="00294EA2">
        <w:rPr>
          <w:rStyle w:val="truncate-with-tooltip--ellipsis--2-jex"/>
        </w:rPr>
        <w:t xml:space="preserve"> respective service account with </w:t>
      </w:r>
      <w:r w:rsidR="004975C3">
        <w:rPr>
          <w:rStyle w:val="truncate-with-tooltip--ellipsis--2-jex"/>
        </w:rPr>
        <w:t xml:space="preserve">respective IAM Role. </w:t>
      </w:r>
    </w:p>
    <w:p w14:paraId="059860E1" w14:textId="76E8606A" w:rsidR="00C838C6" w:rsidRPr="00C350DA" w:rsidRDefault="00C350DA" w:rsidP="00C838C6">
      <w:pPr>
        <w:rPr>
          <w:rStyle w:val="truncate-with-tooltip--ellipsis--2-jex"/>
          <w:b/>
          <w:bCs/>
          <w:color w:val="FF0000"/>
          <w:sz w:val="30"/>
          <w:szCs w:val="30"/>
        </w:rPr>
      </w:pPr>
      <w:r>
        <w:rPr>
          <w:rStyle w:val="truncate-with-tooltip--ellipsis--2-jex"/>
          <w:b/>
          <w:bCs/>
          <w:color w:val="FF0000"/>
          <w:sz w:val="30"/>
          <w:szCs w:val="30"/>
        </w:rPr>
        <w:t xml:space="preserve">                                              </w:t>
      </w:r>
      <w:r w:rsidR="00C838C6" w:rsidRPr="00C350DA">
        <w:rPr>
          <w:rStyle w:val="truncate-with-tooltip--ellipsis--2-jex"/>
          <w:b/>
          <w:bCs/>
          <w:color w:val="FF0000"/>
          <w:sz w:val="30"/>
          <w:szCs w:val="30"/>
        </w:rPr>
        <w:t>Create IAM Policy</w:t>
      </w:r>
    </w:p>
    <w:p w14:paraId="3D1F7456" w14:textId="77777777" w:rsidR="00E35409" w:rsidRDefault="00AF7EF5" w:rsidP="00C838C6">
      <w:pPr>
        <w:rPr>
          <w:rStyle w:val="truncate-with-tooltip--ellipsis--2-jex"/>
        </w:rPr>
      </w:pPr>
      <w:r>
        <w:rPr>
          <w:rStyle w:val="truncate-with-tooltip--ellipsis--2-jex"/>
        </w:rPr>
        <w:t xml:space="preserve">--- </w:t>
      </w:r>
      <w:r w:rsidR="00C838C6" w:rsidRPr="00C838C6">
        <w:rPr>
          <w:rStyle w:val="truncate-with-tooltip--ellipsis--2-jex"/>
        </w:rPr>
        <w:t>Create IAM policy for the AWS Load Balancer Controller that allows it to make calls to AWS APIs on your behalf.</w:t>
      </w:r>
    </w:p>
    <w:p w14:paraId="7D48C6ED" w14:textId="77777777" w:rsidR="00FB524E" w:rsidRDefault="00E35409" w:rsidP="00C838C6">
      <w:pPr>
        <w:rPr>
          <w:rStyle w:val="truncate-with-tooltip--ellipsis--2-jex"/>
        </w:rPr>
      </w:pPr>
      <w:r>
        <w:rPr>
          <w:rStyle w:val="truncate-with-tooltip--ellipsis--2-jex"/>
        </w:rPr>
        <w:t xml:space="preserve">--- </w:t>
      </w:r>
      <w:r w:rsidR="00C838C6" w:rsidRPr="00C838C6">
        <w:rPr>
          <w:rStyle w:val="truncate-with-tooltip--ellipsis--2-jex"/>
        </w:rPr>
        <w:t>As on today 2.3.1 is the latest Load Balancer Controller</w:t>
      </w:r>
    </w:p>
    <w:p w14:paraId="3C8DF3D4" w14:textId="57BB50A8" w:rsidR="00666A34" w:rsidRDefault="00FB524E" w:rsidP="00C838C6">
      <w:pPr>
        <w:rPr>
          <w:rStyle w:val="truncate-with-tooltip--ellipsis--2-jex"/>
        </w:rPr>
      </w:pPr>
      <w:r>
        <w:rPr>
          <w:rStyle w:val="truncate-with-tooltip--ellipsis--2-jex"/>
        </w:rPr>
        <w:t xml:space="preserve">--- </w:t>
      </w:r>
      <w:r w:rsidR="00C838C6" w:rsidRPr="00C838C6">
        <w:rPr>
          <w:rStyle w:val="truncate-with-tooltip--ellipsis--2-jex"/>
        </w:rPr>
        <w:t>We will download always latest from main branch of Git Repo</w:t>
      </w:r>
    </w:p>
    <w:p w14:paraId="73BC6EC8" w14:textId="7AF4DCAC" w:rsidR="003D7B86" w:rsidRDefault="00411DC9" w:rsidP="003F5A8F">
      <w:pPr>
        <w:rPr>
          <w:rStyle w:val="Hyperlink"/>
        </w:rPr>
      </w:pPr>
      <w:r>
        <w:rPr>
          <w:rStyle w:val="truncate-with-tooltip--ellipsis--2-jex"/>
        </w:rPr>
        <w:t xml:space="preserve">--- </w:t>
      </w:r>
      <w:r w:rsidRPr="00411DC9">
        <w:rPr>
          <w:rStyle w:val="truncate-with-tooltip--ellipsis--2-jex"/>
        </w:rPr>
        <w:t>AWS Load Balancer Controller Main Git repo</w:t>
      </w:r>
      <w:r w:rsidR="00D757E1">
        <w:rPr>
          <w:rStyle w:val="truncate-with-tooltip--ellipsis--2-jex"/>
        </w:rPr>
        <w:t xml:space="preserve"> - </w:t>
      </w:r>
      <w:hyperlink r:id="rId6" w:history="1">
        <w:r w:rsidR="00677B6E" w:rsidRPr="0065639E">
          <w:rPr>
            <w:rStyle w:val="Hyperlink"/>
          </w:rPr>
          <w:t>https://github.com/kubernetes-sigs/aws-load-balancer-controller</w:t>
        </w:r>
      </w:hyperlink>
    </w:p>
    <w:p w14:paraId="1EC2A700" w14:textId="2D7EAACB" w:rsidR="00447EDF" w:rsidRDefault="00447EDF" w:rsidP="00447EDF">
      <w:r>
        <w:t xml:space="preserve">--- </w:t>
      </w:r>
      <w:hyperlink r:id="rId7" w:history="1">
        <w:r w:rsidR="002C2848" w:rsidRPr="005944FF">
          <w:rPr>
            <w:rStyle w:val="Hyperlink"/>
          </w:rPr>
          <w:t>https://github.com/kubernetes-sigs/aws-load-balancer-controller/tree/main/docs/install</w:t>
        </w:r>
      </w:hyperlink>
    </w:p>
    <w:p w14:paraId="6F6AE6EA" w14:textId="73BB9C15" w:rsidR="00944030" w:rsidRDefault="009416C9" w:rsidP="00447EDF">
      <w:r>
        <w:rPr>
          <w:noProof/>
        </w:rPr>
        <w:lastRenderedPageBreak/>
        <w:drawing>
          <wp:inline distT="0" distB="0" distL="0" distR="0" wp14:anchorId="5C3F9420" wp14:editId="004D696F">
            <wp:extent cx="5731510" cy="32486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48660"/>
                    </a:xfrm>
                    <a:prstGeom prst="rect">
                      <a:avLst/>
                    </a:prstGeom>
                    <a:noFill/>
                    <a:ln>
                      <a:noFill/>
                    </a:ln>
                  </pic:spPr>
                </pic:pic>
              </a:graphicData>
            </a:graphic>
          </wp:inline>
        </w:drawing>
      </w:r>
    </w:p>
    <w:p w14:paraId="176DE389" w14:textId="078EB008" w:rsidR="003D7B86" w:rsidRPr="003D7B86" w:rsidRDefault="003D7B86" w:rsidP="003D7B86">
      <w:r>
        <w:t xml:space="preserve">--- </w:t>
      </w:r>
      <w:r w:rsidRPr="002B1BA3">
        <w:rPr>
          <w:b/>
          <w:bCs/>
          <w:color w:val="FF0000"/>
        </w:rPr>
        <w:t>note</w:t>
      </w:r>
      <w:r w:rsidRPr="002B1BA3">
        <w:rPr>
          <w:color w:val="FF0000"/>
        </w:rPr>
        <w:t xml:space="preserve"> </w:t>
      </w:r>
      <w:r>
        <w:t xml:space="preserve">– in the above location, you will find latest </w:t>
      </w:r>
      <w:r w:rsidRPr="002B1BA3">
        <w:rPr>
          <w:b/>
          <w:bCs/>
        </w:rPr>
        <w:t>iam_policy.json files</w:t>
      </w:r>
      <w:r>
        <w:t xml:space="preserve">. </w:t>
      </w:r>
      <w:r w:rsidR="00500715">
        <w:t xml:space="preserve">You can also download specific versions of iam_plicy.json files. </w:t>
      </w:r>
    </w:p>
    <w:p w14:paraId="5419D58B" w14:textId="5D54A017" w:rsidR="00906DE8" w:rsidRPr="004051D6" w:rsidRDefault="00906DE8" w:rsidP="00906DE8">
      <w:pPr>
        <w:rPr>
          <w:b/>
          <w:bCs/>
          <w:color w:val="FF0000"/>
        </w:rPr>
      </w:pPr>
      <w:r w:rsidRPr="004051D6">
        <w:rPr>
          <w:b/>
          <w:bCs/>
          <w:color w:val="FF0000"/>
        </w:rPr>
        <w:t xml:space="preserve"># Change </w:t>
      </w:r>
      <w:r w:rsidR="004051D6" w:rsidRPr="004051D6">
        <w:rPr>
          <w:b/>
          <w:bCs/>
          <w:color w:val="FF0000"/>
        </w:rPr>
        <w:t>Directory</w:t>
      </w:r>
    </w:p>
    <w:p w14:paraId="7E220D89" w14:textId="61F975A1" w:rsidR="00906DE8" w:rsidRDefault="004051D6" w:rsidP="00906DE8">
      <w:r>
        <w:t xml:space="preserve">--- </w:t>
      </w:r>
      <w:r w:rsidR="00906DE8" w:rsidRPr="004051D6">
        <w:rPr>
          <w:b/>
          <w:bCs/>
          <w:u w:val="single"/>
        </w:rPr>
        <w:t>cd 08-NEW-ELB-Application-LoadBalancers/</w:t>
      </w:r>
    </w:p>
    <w:p w14:paraId="4C75282C" w14:textId="552F6983" w:rsidR="00906DE8" w:rsidRPr="004051D6" w:rsidRDefault="004051D6" w:rsidP="00906DE8">
      <w:pPr>
        <w:rPr>
          <w:b/>
          <w:bCs/>
          <w:u w:val="single"/>
        </w:rPr>
      </w:pPr>
      <w:r>
        <w:t xml:space="preserve">--- </w:t>
      </w:r>
      <w:r w:rsidR="00906DE8" w:rsidRPr="004051D6">
        <w:rPr>
          <w:b/>
          <w:bCs/>
          <w:u w:val="single"/>
        </w:rPr>
        <w:t>cd 08-01-Load-Balancer-Controller-Install</w:t>
      </w:r>
    </w:p>
    <w:p w14:paraId="4592F33B" w14:textId="77777777" w:rsidR="00906DE8" w:rsidRPr="004051D6" w:rsidRDefault="00906DE8" w:rsidP="00906DE8">
      <w:pPr>
        <w:rPr>
          <w:b/>
          <w:bCs/>
          <w:color w:val="FF0000"/>
        </w:rPr>
      </w:pPr>
      <w:r w:rsidRPr="004051D6">
        <w:rPr>
          <w:b/>
          <w:bCs/>
          <w:color w:val="FF0000"/>
        </w:rPr>
        <w:t># Delete files before download (if any present)</w:t>
      </w:r>
    </w:p>
    <w:p w14:paraId="13E4142B" w14:textId="006AC74E" w:rsidR="00906DE8" w:rsidRDefault="004051D6" w:rsidP="00906DE8">
      <w:r>
        <w:t xml:space="preserve">--- </w:t>
      </w:r>
      <w:r w:rsidR="00906DE8" w:rsidRPr="00BB2D7D">
        <w:rPr>
          <w:b/>
          <w:bCs/>
          <w:u w:val="single"/>
        </w:rPr>
        <w:t>rm iam_policy_latest.json</w:t>
      </w:r>
    </w:p>
    <w:p w14:paraId="2FE662E1" w14:textId="77777777" w:rsidR="00906DE8" w:rsidRPr="00BB2D7D" w:rsidRDefault="00906DE8" w:rsidP="00906DE8">
      <w:pPr>
        <w:rPr>
          <w:b/>
          <w:bCs/>
          <w:color w:val="FF0000"/>
        </w:rPr>
      </w:pPr>
      <w:r w:rsidRPr="00BB2D7D">
        <w:rPr>
          <w:b/>
          <w:bCs/>
          <w:color w:val="FF0000"/>
        </w:rPr>
        <w:t># Download IAM Policy</w:t>
      </w:r>
    </w:p>
    <w:p w14:paraId="346C207D" w14:textId="77777777" w:rsidR="00906DE8" w:rsidRPr="00BB2D7D" w:rsidRDefault="00906DE8" w:rsidP="00906DE8">
      <w:pPr>
        <w:rPr>
          <w:b/>
          <w:bCs/>
          <w:color w:val="FF0000"/>
        </w:rPr>
      </w:pPr>
      <w:r w:rsidRPr="00BB2D7D">
        <w:rPr>
          <w:b/>
          <w:bCs/>
          <w:color w:val="FF0000"/>
        </w:rPr>
        <w:t>## Download latest</w:t>
      </w:r>
    </w:p>
    <w:p w14:paraId="33273194" w14:textId="7BB15247" w:rsidR="00906DE8" w:rsidRDefault="00BB2D7D" w:rsidP="00906DE8">
      <w:pPr>
        <w:rPr>
          <w:b/>
          <w:bCs/>
          <w:u w:val="single"/>
        </w:rPr>
      </w:pPr>
      <w:r>
        <w:t xml:space="preserve">--- </w:t>
      </w:r>
      <w:r w:rsidR="00906DE8" w:rsidRPr="00F7062E">
        <w:rPr>
          <w:b/>
          <w:bCs/>
          <w:u w:val="single"/>
        </w:rPr>
        <w:t xml:space="preserve">curl -o iam_policy_latest.json </w:t>
      </w:r>
      <w:hyperlink r:id="rId9" w:history="1">
        <w:r w:rsidR="00F953E6" w:rsidRPr="005944FF">
          <w:rPr>
            <w:rStyle w:val="Hyperlink"/>
            <w:b/>
            <w:bCs/>
          </w:rPr>
          <w:t>https://raw.githubusercontent.com/kubernetes-sigs/aws-load-balancer-controller/main/docs/install/iam_policy.json</w:t>
        </w:r>
      </w:hyperlink>
    </w:p>
    <w:p w14:paraId="2DB0F084" w14:textId="059086AB" w:rsidR="00F953E6" w:rsidRDefault="00F953E6" w:rsidP="00906DE8">
      <w:r>
        <w:rPr>
          <w:noProof/>
        </w:rPr>
        <w:drawing>
          <wp:inline distT="0" distB="0" distL="0" distR="0" wp14:anchorId="64BBF310" wp14:editId="0BF5E13B">
            <wp:extent cx="5731510" cy="7772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777240"/>
                    </a:xfrm>
                    <a:prstGeom prst="rect">
                      <a:avLst/>
                    </a:prstGeom>
                    <a:noFill/>
                    <a:ln>
                      <a:noFill/>
                    </a:ln>
                  </pic:spPr>
                </pic:pic>
              </a:graphicData>
            </a:graphic>
          </wp:inline>
        </w:drawing>
      </w:r>
    </w:p>
    <w:p w14:paraId="01A5D043" w14:textId="77777777" w:rsidR="00906DE8" w:rsidRPr="00297556" w:rsidRDefault="00906DE8" w:rsidP="00906DE8">
      <w:pPr>
        <w:rPr>
          <w:b/>
          <w:bCs/>
          <w:color w:val="FF0000"/>
        </w:rPr>
      </w:pPr>
      <w:r w:rsidRPr="00297556">
        <w:rPr>
          <w:b/>
          <w:bCs/>
          <w:color w:val="FF0000"/>
        </w:rPr>
        <w:t>## Verify latest</w:t>
      </w:r>
    </w:p>
    <w:p w14:paraId="39AFEBEB" w14:textId="1C55EC08" w:rsidR="00906DE8" w:rsidRDefault="00297556" w:rsidP="00906DE8">
      <w:r>
        <w:t xml:space="preserve">--- </w:t>
      </w:r>
      <w:r w:rsidR="00906DE8" w:rsidRPr="00297556">
        <w:rPr>
          <w:b/>
          <w:bCs/>
          <w:u w:val="single"/>
        </w:rPr>
        <w:t>ls -lrta</w:t>
      </w:r>
      <w:r w:rsidR="00906DE8">
        <w:t xml:space="preserve"> </w:t>
      </w:r>
    </w:p>
    <w:p w14:paraId="274CB245" w14:textId="7042FFDF" w:rsidR="008B7368" w:rsidRDefault="008B7368" w:rsidP="00906DE8">
      <w:r>
        <w:rPr>
          <w:noProof/>
        </w:rPr>
        <w:lastRenderedPageBreak/>
        <w:drawing>
          <wp:inline distT="0" distB="0" distL="0" distR="0" wp14:anchorId="35ACA8EF" wp14:editId="51588B11">
            <wp:extent cx="5731510" cy="11645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164590"/>
                    </a:xfrm>
                    <a:prstGeom prst="rect">
                      <a:avLst/>
                    </a:prstGeom>
                    <a:noFill/>
                    <a:ln>
                      <a:noFill/>
                    </a:ln>
                  </pic:spPr>
                </pic:pic>
              </a:graphicData>
            </a:graphic>
          </wp:inline>
        </w:drawing>
      </w:r>
    </w:p>
    <w:p w14:paraId="555F0393" w14:textId="6B7B3E43" w:rsidR="00461C28" w:rsidRDefault="00461C28" w:rsidP="00906DE8">
      <w:r>
        <w:t xml:space="preserve">--- </w:t>
      </w:r>
      <w:r w:rsidRPr="00F45B13">
        <w:rPr>
          <w:b/>
          <w:bCs/>
          <w:color w:val="FF0000"/>
        </w:rPr>
        <w:t>note</w:t>
      </w:r>
      <w:r w:rsidRPr="00F45B13">
        <w:rPr>
          <w:color w:val="FF0000"/>
        </w:rPr>
        <w:t xml:space="preserve"> </w:t>
      </w:r>
      <w:r>
        <w:t xml:space="preserve">– the latest one downloaded. </w:t>
      </w:r>
    </w:p>
    <w:p w14:paraId="2CFA5A55" w14:textId="77777777" w:rsidR="00906DE8" w:rsidRPr="00604D2E" w:rsidRDefault="00906DE8" w:rsidP="00906DE8">
      <w:pPr>
        <w:rPr>
          <w:b/>
          <w:bCs/>
          <w:u w:val="single"/>
        </w:rPr>
      </w:pPr>
      <w:r w:rsidRPr="00604D2E">
        <w:rPr>
          <w:b/>
          <w:bCs/>
          <w:u w:val="single"/>
        </w:rPr>
        <w:t>## Download specific version</w:t>
      </w:r>
    </w:p>
    <w:p w14:paraId="20322173" w14:textId="0DF4A644" w:rsidR="00906DE8" w:rsidRDefault="009C2A1F" w:rsidP="00906DE8">
      <w:r>
        <w:t xml:space="preserve">--- </w:t>
      </w:r>
      <w:r w:rsidR="00906DE8" w:rsidRPr="009C2A1F">
        <w:rPr>
          <w:b/>
          <w:bCs/>
          <w:u w:val="single"/>
        </w:rPr>
        <w:t>curl -o iam_policy_v2.3.1.json https://raw.githubusercontent.com/kubernetes-sigs/aws-load-balancer-controller/v2.3.1/docs/install/iam_policy.json</w:t>
      </w:r>
    </w:p>
    <w:p w14:paraId="3E39FD0A" w14:textId="77777777" w:rsidR="00906DE8" w:rsidRPr="00D8398D" w:rsidRDefault="00906DE8" w:rsidP="00906DE8">
      <w:pPr>
        <w:rPr>
          <w:b/>
          <w:bCs/>
          <w:color w:val="FF0000"/>
        </w:rPr>
      </w:pPr>
      <w:r w:rsidRPr="00D8398D">
        <w:rPr>
          <w:b/>
          <w:bCs/>
          <w:color w:val="FF0000"/>
        </w:rPr>
        <w:t xml:space="preserve"># Create IAM Policy using policy downloaded </w:t>
      </w:r>
    </w:p>
    <w:p w14:paraId="51AD2E51" w14:textId="32933D17" w:rsidR="00906DE8" w:rsidRPr="00143D62" w:rsidRDefault="00143D62" w:rsidP="00906DE8">
      <w:pPr>
        <w:rPr>
          <w:b/>
          <w:bCs/>
        </w:rPr>
      </w:pPr>
      <w:r>
        <w:t xml:space="preserve">--- </w:t>
      </w:r>
      <w:r w:rsidR="00906DE8" w:rsidRPr="00143D62">
        <w:rPr>
          <w:b/>
          <w:bCs/>
        </w:rPr>
        <w:t>aws iam create-policy \</w:t>
      </w:r>
    </w:p>
    <w:p w14:paraId="7BD6B06A" w14:textId="77777777" w:rsidR="00906DE8" w:rsidRPr="00143D62" w:rsidRDefault="00906DE8" w:rsidP="00906DE8">
      <w:pPr>
        <w:rPr>
          <w:b/>
          <w:bCs/>
        </w:rPr>
      </w:pPr>
      <w:r w:rsidRPr="00143D62">
        <w:rPr>
          <w:b/>
          <w:bCs/>
        </w:rPr>
        <w:t xml:space="preserve">    --policy-name AWSLoadBalancerControllerIAMPolicy \</w:t>
      </w:r>
    </w:p>
    <w:p w14:paraId="4908C96B" w14:textId="317EDDA1" w:rsidR="00906DE8" w:rsidRPr="00143D62" w:rsidRDefault="00906DE8" w:rsidP="00906DE8">
      <w:pPr>
        <w:rPr>
          <w:b/>
          <w:bCs/>
        </w:rPr>
      </w:pPr>
      <w:r w:rsidRPr="00143D62">
        <w:rPr>
          <w:b/>
          <w:bCs/>
        </w:rPr>
        <w:t xml:space="preserve">    --policy-document file://iam_policy_latest.json</w:t>
      </w:r>
    </w:p>
    <w:p w14:paraId="7123F44C" w14:textId="77777777" w:rsidR="00906DE8" w:rsidRPr="002C6058" w:rsidRDefault="00906DE8" w:rsidP="00906DE8">
      <w:pPr>
        <w:rPr>
          <w:b/>
          <w:bCs/>
          <w:color w:val="FF0000"/>
        </w:rPr>
      </w:pPr>
      <w:r w:rsidRPr="002C6058">
        <w:rPr>
          <w:b/>
          <w:bCs/>
          <w:color w:val="FF0000"/>
        </w:rPr>
        <w:t>## Sample Output</w:t>
      </w:r>
    </w:p>
    <w:p w14:paraId="0B5FED11" w14:textId="77777777" w:rsidR="00906DE8" w:rsidRPr="002C6058" w:rsidRDefault="00906DE8" w:rsidP="00906DE8">
      <w:pPr>
        <w:rPr>
          <w:b/>
          <w:bCs/>
        </w:rPr>
      </w:pPr>
      <w:r w:rsidRPr="002C6058">
        <w:rPr>
          <w:b/>
          <w:bCs/>
        </w:rPr>
        <w:t>Kalyans-MacBook-Pro:08-01-Load-Balancer-Controller-Install kdaida$ aws iam create-policy \</w:t>
      </w:r>
    </w:p>
    <w:p w14:paraId="7A16568D" w14:textId="77777777" w:rsidR="00906DE8" w:rsidRPr="002C6058" w:rsidRDefault="00906DE8" w:rsidP="00906DE8">
      <w:pPr>
        <w:rPr>
          <w:b/>
          <w:bCs/>
        </w:rPr>
      </w:pPr>
      <w:r w:rsidRPr="002C6058">
        <w:rPr>
          <w:b/>
          <w:bCs/>
        </w:rPr>
        <w:t>&gt;     --policy-name AWSLoadBalancerControllerIAMPolicy \</w:t>
      </w:r>
    </w:p>
    <w:p w14:paraId="460353F6" w14:textId="77777777" w:rsidR="00906DE8" w:rsidRPr="002C6058" w:rsidRDefault="00906DE8" w:rsidP="00906DE8">
      <w:pPr>
        <w:rPr>
          <w:b/>
          <w:bCs/>
        </w:rPr>
      </w:pPr>
      <w:r w:rsidRPr="002C6058">
        <w:rPr>
          <w:b/>
          <w:bCs/>
        </w:rPr>
        <w:t>&gt;     --policy-document file://iam_policy_latest.json</w:t>
      </w:r>
    </w:p>
    <w:p w14:paraId="08B8DE36" w14:textId="77777777" w:rsidR="00906DE8" w:rsidRPr="002C6058" w:rsidRDefault="00906DE8" w:rsidP="00906DE8">
      <w:pPr>
        <w:rPr>
          <w:b/>
          <w:bCs/>
        </w:rPr>
      </w:pPr>
      <w:r w:rsidRPr="002C6058">
        <w:rPr>
          <w:b/>
          <w:bCs/>
        </w:rPr>
        <w:t>{</w:t>
      </w:r>
    </w:p>
    <w:p w14:paraId="373168ED" w14:textId="77777777" w:rsidR="00906DE8" w:rsidRPr="002C6058" w:rsidRDefault="00906DE8" w:rsidP="00906DE8">
      <w:pPr>
        <w:rPr>
          <w:b/>
          <w:bCs/>
        </w:rPr>
      </w:pPr>
      <w:r w:rsidRPr="002C6058">
        <w:rPr>
          <w:b/>
          <w:bCs/>
        </w:rPr>
        <w:t xml:space="preserve">    "Policy": {</w:t>
      </w:r>
    </w:p>
    <w:p w14:paraId="7D93257C" w14:textId="77777777" w:rsidR="00906DE8" w:rsidRPr="002C6058" w:rsidRDefault="00906DE8" w:rsidP="00906DE8">
      <w:pPr>
        <w:rPr>
          <w:b/>
          <w:bCs/>
        </w:rPr>
      </w:pPr>
      <w:r w:rsidRPr="002C6058">
        <w:rPr>
          <w:b/>
          <w:bCs/>
        </w:rPr>
        <w:t xml:space="preserve">        "PolicyName": "AWSLoadBalancerControllerIAMPolicy",</w:t>
      </w:r>
    </w:p>
    <w:p w14:paraId="1111FAA3" w14:textId="77777777" w:rsidR="00906DE8" w:rsidRPr="002C6058" w:rsidRDefault="00906DE8" w:rsidP="00906DE8">
      <w:pPr>
        <w:rPr>
          <w:b/>
          <w:bCs/>
        </w:rPr>
      </w:pPr>
      <w:r w:rsidRPr="002C6058">
        <w:rPr>
          <w:b/>
          <w:bCs/>
        </w:rPr>
        <w:t xml:space="preserve">        "PolicyId": "ANPASUF7HC7S52ZQAPETR",</w:t>
      </w:r>
    </w:p>
    <w:p w14:paraId="79C90AF7" w14:textId="77777777" w:rsidR="00906DE8" w:rsidRPr="002C6058" w:rsidRDefault="00906DE8" w:rsidP="00906DE8">
      <w:pPr>
        <w:rPr>
          <w:b/>
          <w:bCs/>
        </w:rPr>
      </w:pPr>
      <w:r w:rsidRPr="002C6058">
        <w:rPr>
          <w:b/>
          <w:bCs/>
        </w:rPr>
        <w:t xml:space="preserve">        "Arn": "arn:aws:iam::180789647333:policy/AWSLoadBalancerControllerIAMPolicy",</w:t>
      </w:r>
    </w:p>
    <w:p w14:paraId="30B69813" w14:textId="77777777" w:rsidR="00906DE8" w:rsidRPr="002C6058" w:rsidRDefault="00906DE8" w:rsidP="00906DE8">
      <w:pPr>
        <w:rPr>
          <w:b/>
          <w:bCs/>
        </w:rPr>
      </w:pPr>
      <w:r w:rsidRPr="002C6058">
        <w:rPr>
          <w:b/>
          <w:bCs/>
        </w:rPr>
        <w:t xml:space="preserve">        "Path": "/",</w:t>
      </w:r>
    </w:p>
    <w:p w14:paraId="67F4CB92" w14:textId="77777777" w:rsidR="00906DE8" w:rsidRPr="002C6058" w:rsidRDefault="00906DE8" w:rsidP="00906DE8">
      <w:pPr>
        <w:rPr>
          <w:b/>
          <w:bCs/>
        </w:rPr>
      </w:pPr>
      <w:r w:rsidRPr="002C6058">
        <w:rPr>
          <w:b/>
          <w:bCs/>
        </w:rPr>
        <w:t xml:space="preserve">        "DefaultVersionId": "v1",</w:t>
      </w:r>
    </w:p>
    <w:p w14:paraId="3532827F" w14:textId="77777777" w:rsidR="00906DE8" w:rsidRPr="002C6058" w:rsidRDefault="00906DE8" w:rsidP="00906DE8">
      <w:pPr>
        <w:rPr>
          <w:b/>
          <w:bCs/>
        </w:rPr>
      </w:pPr>
      <w:r w:rsidRPr="002C6058">
        <w:rPr>
          <w:b/>
          <w:bCs/>
        </w:rPr>
        <w:t xml:space="preserve">        "AttachmentCount": 0,</w:t>
      </w:r>
    </w:p>
    <w:p w14:paraId="6DC50F89" w14:textId="77777777" w:rsidR="00906DE8" w:rsidRPr="002C6058" w:rsidRDefault="00906DE8" w:rsidP="00906DE8">
      <w:pPr>
        <w:rPr>
          <w:b/>
          <w:bCs/>
        </w:rPr>
      </w:pPr>
      <w:r w:rsidRPr="002C6058">
        <w:rPr>
          <w:b/>
          <w:bCs/>
        </w:rPr>
        <w:t xml:space="preserve">        "PermissionsBoundaryUsageCount": 0,</w:t>
      </w:r>
    </w:p>
    <w:p w14:paraId="3BF1ECF6" w14:textId="77777777" w:rsidR="00906DE8" w:rsidRPr="002C6058" w:rsidRDefault="00906DE8" w:rsidP="00906DE8">
      <w:pPr>
        <w:rPr>
          <w:b/>
          <w:bCs/>
        </w:rPr>
      </w:pPr>
      <w:r w:rsidRPr="002C6058">
        <w:rPr>
          <w:b/>
          <w:bCs/>
        </w:rPr>
        <w:t xml:space="preserve">        "IsAttachable": true,</w:t>
      </w:r>
    </w:p>
    <w:p w14:paraId="4B1C6C50" w14:textId="77777777" w:rsidR="00906DE8" w:rsidRPr="002C6058" w:rsidRDefault="00906DE8" w:rsidP="00906DE8">
      <w:pPr>
        <w:rPr>
          <w:b/>
          <w:bCs/>
        </w:rPr>
      </w:pPr>
      <w:r w:rsidRPr="002C6058">
        <w:rPr>
          <w:b/>
          <w:bCs/>
        </w:rPr>
        <w:t xml:space="preserve">        "CreateDate": "2022-02-02T04:51:21+00:00",</w:t>
      </w:r>
    </w:p>
    <w:p w14:paraId="1C7415D4" w14:textId="77777777" w:rsidR="00906DE8" w:rsidRPr="002C6058" w:rsidRDefault="00906DE8" w:rsidP="00906DE8">
      <w:pPr>
        <w:rPr>
          <w:b/>
          <w:bCs/>
        </w:rPr>
      </w:pPr>
      <w:r w:rsidRPr="002C6058">
        <w:rPr>
          <w:b/>
          <w:bCs/>
        </w:rPr>
        <w:t xml:space="preserve">        "UpdateDate": "2022-02-02T04:51:21+00:00"</w:t>
      </w:r>
    </w:p>
    <w:p w14:paraId="2C76148C" w14:textId="77777777" w:rsidR="00906DE8" w:rsidRPr="002C6058" w:rsidRDefault="00906DE8" w:rsidP="00906DE8">
      <w:pPr>
        <w:rPr>
          <w:b/>
          <w:bCs/>
        </w:rPr>
      </w:pPr>
      <w:r w:rsidRPr="002C6058">
        <w:rPr>
          <w:b/>
          <w:bCs/>
        </w:rPr>
        <w:t xml:space="preserve">    }</w:t>
      </w:r>
    </w:p>
    <w:p w14:paraId="48FF10FB" w14:textId="09ACCAEF" w:rsidR="00906DE8" w:rsidRDefault="00906DE8" w:rsidP="00906DE8">
      <w:pPr>
        <w:rPr>
          <w:b/>
          <w:bCs/>
        </w:rPr>
      </w:pPr>
      <w:r w:rsidRPr="002C6058">
        <w:rPr>
          <w:b/>
          <w:bCs/>
        </w:rPr>
        <w:t>}</w:t>
      </w:r>
    </w:p>
    <w:p w14:paraId="44F1EE64" w14:textId="6C325EA2" w:rsidR="001C1AF6" w:rsidRDefault="001C1AF6" w:rsidP="00906DE8">
      <w:pPr>
        <w:rPr>
          <w:b/>
          <w:bCs/>
        </w:rPr>
      </w:pPr>
      <w:r>
        <w:rPr>
          <w:noProof/>
        </w:rPr>
        <w:lastRenderedPageBreak/>
        <w:drawing>
          <wp:inline distT="0" distB="0" distL="0" distR="0" wp14:anchorId="31752A6A" wp14:editId="130F90B8">
            <wp:extent cx="5731510" cy="24168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416810"/>
                    </a:xfrm>
                    <a:prstGeom prst="rect">
                      <a:avLst/>
                    </a:prstGeom>
                    <a:noFill/>
                    <a:ln>
                      <a:noFill/>
                    </a:ln>
                  </pic:spPr>
                </pic:pic>
              </a:graphicData>
            </a:graphic>
          </wp:inline>
        </w:drawing>
      </w:r>
    </w:p>
    <w:p w14:paraId="63656B8E" w14:textId="1A577D57" w:rsidR="0004216C" w:rsidRPr="00C40483" w:rsidRDefault="0004216C" w:rsidP="00C40483">
      <w:r>
        <w:t xml:space="preserve">--- </w:t>
      </w:r>
      <w:r w:rsidR="00C40483" w:rsidRPr="005404B3">
        <w:rPr>
          <w:b/>
          <w:bCs/>
          <w:color w:val="FF0000"/>
        </w:rPr>
        <w:t>note</w:t>
      </w:r>
      <w:r w:rsidR="00C40483" w:rsidRPr="005404B3">
        <w:rPr>
          <w:color w:val="FF0000"/>
        </w:rPr>
        <w:t xml:space="preserve"> </w:t>
      </w:r>
      <w:r w:rsidR="00E35E73">
        <w:t>–</w:t>
      </w:r>
      <w:r w:rsidR="00C40483">
        <w:t xml:space="preserve"> </w:t>
      </w:r>
      <w:r w:rsidR="00E35E73">
        <w:t>you should be in the file location directory</w:t>
      </w:r>
      <w:r w:rsidR="002E3AC1">
        <w:t xml:space="preserve"> and execute the above command. </w:t>
      </w:r>
    </w:p>
    <w:p w14:paraId="3FCAEBEB" w14:textId="79A5442D" w:rsidR="004E49D6" w:rsidRDefault="002C6058" w:rsidP="004E49D6">
      <w:r>
        <w:t xml:space="preserve">--- </w:t>
      </w:r>
      <w:r w:rsidR="004E49D6" w:rsidRPr="009C146B">
        <w:rPr>
          <w:b/>
          <w:bCs/>
          <w:color w:val="FF0000"/>
        </w:rPr>
        <w:t>Important Note:</w:t>
      </w:r>
      <w:r w:rsidR="004E49D6" w:rsidRPr="009C146B">
        <w:rPr>
          <w:color w:val="FF0000"/>
        </w:rPr>
        <w:t xml:space="preserve"> </w:t>
      </w:r>
      <w:r w:rsidR="004E49D6">
        <w:t>If you view the policy in the AWS Management Console, you may see warnings for ELB. These can be safely ignored because some of the actions only exist for ELB v2. You do not see warnings for ELB v2.</w:t>
      </w:r>
    </w:p>
    <w:p w14:paraId="738E7F87" w14:textId="45268E7D" w:rsidR="004E49D6" w:rsidRDefault="00384110" w:rsidP="004E49D6">
      <w:r>
        <w:t xml:space="preserve">--- </w:t>
      </w:r>
      <w:r w:rsidR="004E49D6" w:rsidRPr="00F81657">
        <w:rPr>
          <w:b/>
          <w:bCs/>
        </w:rPr>
        <w:t>Make a note of Policy ARN</w:t>
      </w:r>
      <w:r>
        <w:t xml:space="preserve"> -</w:t>
      </w:r>
      <w:r w:rsidR="004E49D6">
        <w:t xml:space="preserve"> Make a note of Policy ARN as we are going to use that in next step when creating IAM Role.</w:t>
      </w:r>
    </w:p>
    <w:p w14:paraId="3CBF5840" w14:textId="77777777" w:rsidR="004E49D6" w:rsidRPr="0045566C" w:rsidRDefault="004E49D6" w:rsidP="004E49D6">
      <w:pPr>
        <w:rPr>
          <w:b/>
          <w:bCs/>
          <w:color w:val="FF0000"/>
        </w:rPr>
      </w:pPr>
      <w:r w:rsidRPr="0045566C">
        <w:rPr>
          <w:b/>
          <w:bCs/>
          <w:color w:val="FF0000"/>
        </w:rPr>
        <w:t xml:space="preserve"># Policy ARN </w:t>
      </w:r>
    </w:p>
    <w:p w14:paraId="5E1E7022" w14:textId="24AAC71A" w:rsidR="002C6058" w:rsidRDefault="004E49D6" w:rsidP="004E49D6">
      <w:r>
        <w:t>Policy ARN:  arn:aws:iam::180789647333:policy/AWSLoadBalancerControllerIAMPolicy</w:t>
      </w:r>
    </w:p>
    <w:p w14:paraId="46A4EA24" w14:textId="1F3097A6" w:rsidR="0045566C" w:rsidRDefault="0045566C" w:rsidP="004E49D6">
      <w:r>
        <w:t xml:space="preserve">--- </w:t>
      </w:r>
      <w:r w:rsidR="0090153B" w:rsidRPr="00E73447">
        <w:rPr>
          <w:b/>
          <w:bCs/>
        </w:rPr>
        <w:t>180789647333</w:t>
      </w:r>
      <w:r w:rsidR="0090153B">
        <w:t xml:space="preserve"> – this is aws account id. </w:t>
      </w:r>
    </w:p>
    <w:p w14:paraId="26368BEE" w14:textId="120B2471" w:rsidR="00D254B3" w:rsidRPr="00207CB4" w:rsidRDefault="00207CB4" w:rsidP="004E49D6">
      <w:pPr>
        <w:rPr>
          <w:b/>
          <w:bCs/>
          <w:color w:val="FF0000"/>
          <w:sz w:val="30"/>
          <w:szCs w:val="30"/>
        </w:rPr>
      </w:pPr>
      <w:r>
        <w:rPr>
          <w:b/>
          <w:bCs/>
          <w:color w:val="FF0000"/>
          <w:sz w:val="30"/>
          <w:szCs w:val="30"/>
        </w:rPr>
        <w:t xml:space="preserve">                                </w:t>
      </w:r>
      <w:r w:rsidR="00D254B3" w:rsidRPr="00207CB4">
        <w:rPr>
          <w:b/>
          <w:bCs/>
          <w:color w:val="FF0000"/>
          <w:sz w:val="30"/>
          <w:szCs w:val="30"/>
        </w:rPr>
        <w:t>Verify policy is created in aws or not</w:t>
      </w:r>
    </w:p>
    <w:p w14:paraId="08EDE33B" w14:textId="00E9E789" w:rsidR="00D254B3" w:rsidRDefault="00216438" w:rsidP="004E49D6">
      <w:r>
        <w:rPr>
          <w:noProof/>
        </w:rPr>
        <w:drawing>
          <wp:inline distT="0" distB="0" distL="0" distR="0" wp14:anchorId="5F2E6640" wp14:editId="629A96E0">
            <wp:extent cx="5731510" cy="23755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375535"/>
                    </a:xfrm>
                    <a:prstGeom prst="rect">
                      <a:avLst/>
                    </a:prstGeom>
                    <a:noFill/>
                    <a:ln>
                      <a:noFill/>
                    </a:ln>
                  </pic:spPr>
                </pic:pic>
              </a:graphicData>
            </a:graphic>
          </wp:inline>
        </w:drawing>
      </w:r>
    </w:p>
    <w:p w14:paraId="28641CE2" w14:textId="77B8FDC5" w:rsidR="00640A51" w:rsidRDefault="00640A51" w:rsidP="004E49D6">
      <w:r>
        <w:t xml:space="preserve">--- </w:t>
      </w:r>
      <w:r w:rsidRPr="00692453">
        <w:rPr>
          <w:b/>
          <w:bCs/>
          <w:color w:val="FF0000"/>
        </w:rPr>
        <w:t>note</w:t>
      </w:r>
      <w:r w:rsidRPr="00692453">
        <w:rPr>
          <w:color w:val="FF0000"/>
        </w:rPr>
        <w:t xml:space="preserve"> </w:t>
      </w:r>
      <w:r>
        <w:t xml:space="preserve">– the policy is created under policy section which is </w:t>
      </w:r>
      <w:r w:rsidR="004612CE">
        <w:t>customer</w:t>
      </w:r>
      <w:r>
        <w:t xml:space="preserve"> managed policy. </w:t>
      </w:r>
      <w:r w:rsidR="000B7211">
        <w:t>Click on the policy name.</w:t>
      </w:r>
    </w:p>
    <w:p w14:paraId="0EEC61E2" w14:textId="5E929775" w:rsidR="000B7211" w:rsidRDefault="000B7211" w:rsidP="004E49D6">
      <w:r>
        <w:rPr>
          <w:noProof/>
        </w:rPr>
        <w:lastRenderedPageBreak/>
        <w:drawing>
          <wp:inline distT="0" distB="0" distL="0" distR="0" wp14:anchorId="32479D45" wp14:editId="136C4064">
            <wp:extent cx="5731510" cy="28244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824480"/>
                    </a:xfrm>
                    <a:prstGeom prst="rect">
                      <a:avLst/>
                    </a:prstGeom>
                    <a:noFill/>
                    <a:ln>
                      <a:noFill/>
                    </a:ln>
                  </pic:spPr>
                </pic:pic>
              </a:graphicData>
            </a:graphic>
          </wp:inline>
        </w:drawing>
      </w:r>
    </w:p>
    <w:p w14:paraId="38C9552C" w14:textId="0EA69C39" w:rsidR="00A61C82" w:rsidRDefault="00A61C82" w:rsidP="004E49D6">
      <w:r>
        <w:t xml:space="preserve">--- </w:t>
      </w:r>
      <w:r w:rsidRPr="00111850">
        <w:rPr>
          <w:b/>
          <w:bCs/>
          <w:color w:val="FF0000"/>
        </w:rPr>
        <w:t>note</w:t>
      </w:r>
      <w:r w:rsidRPr="00111850">
        <w:rPr>
          <w:color w:val="FF0000"/>
        </w:rPr>
        <w:t xml:space="preserve"> </w:t>
      </w:r>
      <w:r>
        <w:t xml:space="preserve">– that is the policy code. </w:t>
      </w:r>
      <w:r w:rsidR="00CB696E">
        <w:t xml:space="preserve">Here you will find the policy information. </w:t>
      </w:r>
    </w:p>
    <w:p w14:paraId="4A52ED06" w14:textId="77777777" w:rsidR="00AA288F" w:rsidRDefault="00AA288F" w:rsidP="004E49D6"/>
    <w:p w14:paraId="23C26300" w14:textId="77777777" w:rsidR="00F72ECB" w:rsidRPr="00853625" w:rsidRDefault="00F72ECB" w:rsidP="00F72ECB">
      <w:pPr>
        <w:rPr>
          <w:b/>
          <w:bCs/>
          <w:color w:val="FF0000"/>
          <w:sz w:val="30"/>
          <w:szCs w:val="30"/>
        </w:rPr>
      </w:pPr>
      <w:r w:rsidRPr="00853625">
        <w:rPr>
          <w:b/>
          <w:bCs/>
          <w:color w:val="FF0000"/>
          <w:sz w:val="30"/>
          <w:szCs w:val="30"/>
        </w:rPr>
        <w:t>Create an IAM role for the AWS LoadBalancer Controller and attach the role to the Kubernetes service account</w:t>
      </w:r>
    </w:p>
    <w:p w14:paraId="4A6A0DDA" w14:textId="43E365EC" w:rsidR="00F72ECB" w:rsidRDefault="00853625" w:rsidP="00F72ECB">
      <w:r>
        <w:t xml:space="preserve">--- </w:t>
      </w:r>
      <w:r w:rsidR="00F72ECB">
        <w:t>Applicable only with eksctl managed clusters</w:t>
      </w:r>
    </w:p>
    <w:p w14:paraId="61A2393D" w14:textId="5076A9A9" w:rsidR="00F72ECB" w:rsidRDefault="00FB154D" w:rsidP="00F72ECB">
      <w:r>
        <w:t xml:space="preserve">--- </w:t>
      </w:r>
      <w:r w:rsidR="00F72ECB">
        <w:t>This command will create an AWS IAM role</w:t>
      </w:r>
    </w:p>
    <w:p w14:paraId="277AB938" w14:textId="22B9AE95" w:rsidR="00F72ECB" w:rsidRDefault="00FB154D" w:rsidP="00F72ECB">
      <w:r>
        <w:t xml:space="preserve">--- </w:t>
      </w:r>
      <w:r w:rsidR="00F72ECB">
        <w:t>This command also will create Kubernetes Service Account in k8s cluster</w:t>
      </w:r>
    </w:p>
    <w:p w14:paraId="49CF5591" w14:textId="25AF8F81" w:rsidR="00F72ECB" w:rsidRDefault="00F273E0" w:rsidP="00F72ECB">
      <w:r>
        <w:t xml:space="preserve">--- </w:t>
      </w:r>
      <w:r w:rsidR="00F72ECB">
        <w:t>In addition, this command will bound IAM Role created and the Kubernetes service account created</w:t>
      </w:r>
    </w:p>
    <w:p w14:paraId="5B2106A7" w14:textId="3F32EBE6" w:rsidR="002D4FAB" w:rsidRPr="006B0130" w:rsidRDefault="006B0130" w:rsidP="00F72ECB">
      <w:pPr>
        <w:rPr>
          <w:b/>
          <w:bCs/>
          <w:color w:val="FF0000"/>
          <w:sz w:val="30"/>
          <w:szCs w:val="30"/>
        </w:rPr>
      </w:pPr>
      <w:r>
        <w:rPr>
          <w:b/>
          <w:bCs/>
          <w:color w:val="FF0000"/>
          <w:sz w:val="30"/>
          <w:szCs w:val="30"/>
        </w:rPr>
        <w:t xml:space="preserve">                                  </w:t>
      </w:r>
      <w:r w:rsidR="002D4FAB" w:rsidRPr="006B0130">
        <w:rPr>
          <w:b/>
          <w:bCs/>
          <w:color w:val="FF0000"/>
          <w:sz w:val="30"/>
          <w:szCs w:val="30"/>
        </w:rPr>
        <w:t>Create IAM Role using eksctl</w:t>
      </w:r>
    </w:p>
    <w:p w14:paraId="5704DA7D" w14:textId="77777777" w:rsidR="00611DD9" w:rsidRPr="00673A62" w:rsidRDefault="00611DD9" w:rsidP="00611DD9">
      <w:pPr>
        <w:rPr>
          <w:b/>
          <w:bCs/>
          <w:color w:val="FF0000"/>
        </w:rPr>
      </w:pPr>
      <w:r w:rsidRPr="00673A62">
        <w:rPr>
          <w:b/>
          <w:bCs/>
          <w:color w:val="FF0000"/>
        </w:rPr>
        <w:t># Verify if any existing service account</w:t>
      </w:r>
    </w:p>
    <w:p w14:paraId="703ECB25" w14:textId="39277411" w:rsidR="00611DD9" w:rsidRDefault="00BA46B6" w:rsidP="00611DD9">
      <w:pPr>
        <w:rPr>
          <w:b/>
          <w:bCs/>
          <w:u w:val="single"/>
        </w:rPr>
      </w:pPr>
      <w:r>
        <w:t xml:space="preserve">--- </w:t>
      </w:r>
      <w:r w:rsidR="00611DD9" w:rsidRPr="00BF02DC">
        <w:rPr>
          <w:b/>
          <w:bCs/>
          <w:u w:val="single"/>
        </w:rPr>
        <w:t>kubectl get sa -n kube-system</w:t>
      </w:r>
    </w:p>
    <w:p w14:paraId="399C8811" w14:textId="2F3770A5" w:rsidR="0074082C" w:rsidRDefault="0074082C" w:rsidP="00611DD9">
      <w:r>
        <w:rPr>
          <w:noProof/>
        </w:rPr>
        <w:drawing>
          <wp:inline distT="0" distB="0" distL="0" distR="0" wp14:anchorId="1AD2B886" wp14:editId="1E7E4AB0">
            <wp:extent cx="5731510" cy="22472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247265"/>
                    </a:xfrm>
                    <a:prstGeom prst="rect">
                      <a:avLst/>
                    </a:prstGeom>
                    <a:noFill/>
                    <a:ln>
                      <a:noFill/>
                    </a:ln>
                  </pic:spPr>
                </pic:pic>
              </a:graphicData>
            </a:graphic>
          </wp:inline>
        </w:drawing>
      </w:r>
    </w:p>
    <w:p w14:paraId="7CE934A4" w14:textId="207830D7" w:rsidR="000E7C98" w:rsidRDefault="000E7C98" w:rsidP="00611DD9">
      <w:r>
        <w:lastRenderedPageBreak/>
        <w:t xml:space="preserve">--- </w:t>
      </w:r>
      <w:r w:rsidR="009E5D29" w:rsidRPr="008E380B">
        <w:rPr>
          <w:b/>
          <w:bCs/>
          <w:color w:val="FF0000"/>
        </w:rPr>
        <w:t>note</w:t>
      </w:r>
      <w:r w:rsidR="009E5D29" w:rsidRPr="008E380B">
        <w:rPr>
          <w:color w:val="FF0000"/>
        </w:rPr>
        <w:t xml:space="preserve"> </w:t>
      </w:r>
      <w:r w:rsidR="00A6002F">
        <w:t>–</w:t>
      </w:r>
      <w:r w:rsidR="009E5D29">
        <w:t xml:space="preserve"> </w:t>
      </w:r>
      <w:r w:rsidR="00A6002F">
        <w:t>we are verifying the service account is present in kube-system.</w:t>
      </w:r>
      <w:r w:rsidR="00AD40C2">
        <w:t xml:space="preserve"> Here with aws, we could not find service account in kube-system. </w:t>
      </w:r>
    </w:p>
    <w:p w14:paraId="34042D33" w14:textId="04D2BACD" w:rsidR="00611DD9" w:rsidRDefault="00BF02DC" w:rsidP="00611DD9">
      <w:pPr>
        <w:rPr>
          <w:b/>
          <w:bCs/>
          <w:u w:val="single"/>
        </w:rPr>
      </w:pPr>
      <w:r>
        <w:t xml:space="preserve">--- </w:t>
      </w:r>
      <w:r w:rsidR="00611DD9" w:rsidRPr="006B2218">
        <w:rPr>
          <w:b/>
          <w:bCs/>
          <w:u w:val="single"/>
        </w:rPr>
        <w:t>kubectl get sa aws-load-balancer-controller -n kube-system</w:t>
      </w:r>
    </w:p>
    <w:p w14:paraId="2354FA5B" w14:textId="3BD8DB7C" w:rsidR="00A971BC" w:rsidRDefault="00A971BC" w:rsidP="00611DD9">
      <w:r>
        <w:rPr>
          <w:noProof/>
        </w:rPr>
        <w:drawing>
          <wp:inline distT="0" distB="0" distL="0" distR="0" wp14:anchorId="6C9C055F" wp14:editId="67413EDF">
            <wp:extent cx="5731510" cy="8261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826135"/>
                    </a:xfrm>
                    <a:prstGeom prst="rect">
                      <a:avLst/>
                    </a:prstGeom>
                    <a:noFill/>
                    <a:ln>
                      <a:noFill/>
                    </a:ln>
                  </pic:spPr>
                </pic:pic>
              </a:graphicData>
            </a:graphic>
          </wp:inline>
        </w:drawing>
      </w:r>
    </w:p>
    <w:p w14:paraId="0968E8FC" w14:textId="73B54A66" w:rsidR="002017D3" w:rsidRDefault="002017D3" w:rsidP="00611DD9">
      <w:r>
        <w:t xml:space="preserve">--- </w:t>
      </w:r>
      <w:r w:rsidRPr="00C74B0B">
        <w:rPr>
          <w:b/>
          <w:bCs/>
          <w:color w:val="FF0000"/>
        </w:rPr>
        <w:t>note</w:t>
      </w:r>
      <w:r w:rsidRPr="00C74B0B">
        <w:rPr>
          <w:color w:val="FF0000"/>
        </w:rPr>
        <w:t xml:space="preserve"> </w:t>
      </w:r>
      <w:r>
        <w:t>– we can also search the service account by its name in the kube-syste</w:t>
      </w:r>
      <w:r w:rsidR="00DC5102">
        <w:t xml:space="preserve">m. </w:t>
      </w:r>
    </w:p>
    <w:p w14:paraId="42F84CEB" w14:textId="5CF0CF1E" w:rsidR="00611DD9" w:rsidRDefault="00C5766D" w:rsidP="00611DD9">
      <w:r>
        <w:t xml:space="preserve">--- </w:t>
      </w:r>
      <w:r w:rsidR="007F78FE" w:rsidRPr="00C2162E">
        <w:rPr>
          <w:b/>
          <w:bCs/>
        </w:rPr>
        <w:t>Observation</w:t>
      </w:r>
      <w:r w:rsidR="00611DD9" w:rsidRPr="00C2162E">
        <w:rPr>
          <w:b/>
          <w:bCs/>
        </w:rPr>
        <w:t>:</w:t>
      </w:r>
      <w:r>
        <w:t xml:space="preserve"> </w:t>
      </w:r>
      <w:r w:rsidR="00611DD9">
        <w:t>Nothing with name "aws-load-balancer-controller" should exist</w:t>
      </w:r>
    </w:p>
    <w:p w14:paraId="4AABA2DF" w14:textId="77777777" w:rsidR="00611DD9" w:rsidRPr="00A60020" w:rsidRDefault="00611DD9" w:rsidP="00611DD9">
      <w:pPr>
        <w:rPr>
          <w:b/>
          <w:bCs/>
          <w:color w:val="FF0000"/>
        </w:rPr>
      </w:pPr>
      <w:r w:rsidRPr="00A60020">
        <w:rPr>
          <w:b/>
          <w:bCs/>
          <w:color w:val="FF0000"/>
        </w:rPr>
        <w:t># Template</w:t>
      </w:r>
    </w:p>
    <w:p w14:paraId="35941423" w14:textId="5A6F4F9E" w:rsidR="00611DD9" w:rsidRPr="002148FA" w:rsidRDefault="00A60020" w:rsidP="00611DD9">
      <w:pPr>
        <w:rPr>
          <w:b/>
          <w:bCs/>
        </w:rPr>
      </w:pPr>
      <w:r>
        <w:t xml:space="preserve">--- </w:t>
      </w:r>
      <w:r w:rsidR="00611DD9" w:rsidRPr="002148FA">
        <w:rPr>
          <w:b/>
          <w:bCs/>
        </w:rPr>
        <w:t>eksctl create iamserviceaccount \</w:t>
      </w:r>
    </w:p>
    <w:p w14:paraId="0CD5555D" w14:textId="4A0A77B4" w:rsidR="00611DD9" w:rsidRPr="002148FA" w:rsidRDefault="00611DD9" w:rsidP="00611DD9">
      <w:pPr>
        <w:rPr>
          <w:b/>
          <w:bCs/>
        </w:rPr>
      </w:pPr>
      <w:r w:rsidRPr="002148FA">
        <w:rPr>
          <w:b/>
          <w:bCs/>
        </w:rPr>
        <w:t xml:space="preserve">  --cluster=my_cluster \</w:t>
      </w:r>
      <w:r w:rsidR="00473AC9">
        <w:rPr>
          <w:b/>
          <w:bCs/>
        </w:rPr>
        <w:t xml:space="preserve"> </w:t>
      </w:r>
      <w:r w:rsidR="00473AC9" w:rsidRPr="009065A8">
        <w:rPr>
          <w:b/>
          <w:bCs/>
          <w:color w:val="FF0000"/>
        </w:rPr>
        <w:t># my cluster name</w:t>
      </w:r>
    </w:p>
    <w:p w14:paraId="6F3891AC" w14:textId="02C148BE" w:rsidR="00611DD9" w:rsidRPr="002148FA" w:rsidRDefault="00611DD9" w:rsidP="00611DD9">
      <w:pPr>
        <w:rPr>
          <w:b/>
          <w:bCs/>
        </w:rPr>
      </w:pPr>
      <w:r w:rsidRPr="002148FA">
        <w:rPr>
          <w:b/>
          <w:bCs/>
        </w:rPr>
        <w:t xml:space="preserve">  --namespace=kube-system \</w:t>
      </w:r>
      <w:r w:rsidR="00473AC9">
        <w:rPr>
          <w:b/>
          <w:bCs/>
        </w:rPr>
        <w:t xml:space="preserve"> </w:t>
      </w:r>
      <w:r w:rsidR="00473AC9" w:rsidRPr="009065A8">
        <w:rPr>
          <w:b/>
          <w:bCs/>
          <w:color w:val="FF0000"/>
        </w:rPr>
        <w:t># we are creating service account in kube-system name space.</w:t>
      </w:r>
    </w:p>
    <w:p w14:paraId="683958DC" w14:textId="77777777" w:rsidR="00611DD9" w:rsidRPr="002148FA" w:rsidRDefault="00611DD9" w:rsidP="00611DD9">
      <w:pPr>
        <w:rPr>
          <w:b/>
          <w:bCs/>
        </w:rPr>
      </w:pPr>
      <w:r w:rsidRPr="002148FA">
        <w:rPr>
          <w:b/>
          <w:bCs/>
        </w:rPr>
        <w:t xml:space="preserve">  --name=aws-load-balancer-controller \ </w:t>
      </w:r>
      <w:r w:rsidRPr="000B2A4B">
        <w:rPr>
          <w:b/>
          <w:bCs/>
          <w:color w:val="FF0000"/>
        </w:rPr>
        <w:t>#Note:  K8S Service Account Name that need to be bound to newly created IAM Role</w:t>
      </w:r>
    </w:p>
    <w:p w14:paraId="2D7533C2" w14:textId="46CD1189" w:rsidR="0097281B" w:rsidRPr="00391A66" w:rsidRDefault="00611DD9" w:rsidP="00611DD9">
      <w:pPr>
        <w:rPr>
          <w:b/>
          <w:bCs/>
          <w:color w:val="FF0000"/>
        </w:rPr>
      </w:pPr>
      <w:r w:rsidRPr="002148FA">
        <w:rPr>
          <w:b/>
          <w:bCs/>
        </w:rPr>
        <w:t xml:space="preserve">  --attach-policy-arn=arn:aws:iam::111122223333:policy/AWSLoadBalancerControllerIAMPolicy \</w:t>
      </w:r>
      <w:r w:rsidR="0097281B">
        <w:rPr>
          <w:b/>
          <w:bCs/>
        </w:rPr>
        <w:t xml:space="preserve"> </w:t>
      </w:r>
      <w:r w:rsidR="0097281B" w:rsidRPr="00391A66">
        <w:rPr>
          <w:b/>
          <w:bCs/>
          <w:color w:val="FF0000"/>
        </w:rPr>
        <w:t># we are attaching the policy which is created by us previously</w:t>
      </w:r>
      <w:r w:rsidR="00A9741C" w:rsidRPr="00391A66">
        <w:rPr>
          <w:b/>
          <w:bCs/>
          <w:color w:val="FF0000"/>
        </w:rPr>
        <w:t xml:space="preserve">. </w:t>
      </w:r>
    </w:p>
    <w:p w14:paraId="1F341D14" w14:textId="77777777" w:rsidR="00611DD9" w:rsidRPr="002148FA" w:rsidRDefault="00611DD9" w:rsidP="00611DD9">
      <w:pPr>
        <w:rPr>
          <w:b/>
          <w:bCs/>
        </w:rPr>
      </w:pPr>
      <w:r w:rsidRPr="002148FA">
        <w:rPr>
          <w:b/>
          <w:bCs/>
        </w:rPr>
        <w:t xml:space="preserve">  --override-existing-serviceaccounts \</w:t>
      </w:r>
    </w:p>
    <w:p w14:paraId="24C095CF" w14:textId="1032DA20" w:rsidR="00611DD9" w:rsidRPr="00654FE7" w:rsidRDefault="00611DD9" w:rsidP="00611DD9">
      <w:pPr>
        <w:rPr>
          <w:b/>
          <w:bCs/>
        </w:rPr>
      </w:pPr>
      <w:r w:rsidRPr="002148FA">
        <w:rPr>
          <w:b/>
          <w:bCs/>
        </w:rPr>
        <w:t xml:space="preserve">  --approve</w:t>
      </w:r>
    </w:p>
    <w:p w14:paraId="0B3FE00C" w14:textId="77777777" w:rsidR="00611DD9" w:rsidRPr="00D806B7" w:rsidRDefault="00611DD9" w:rsidP="00611DD9">
      <w:pPr>
        <w:rPr>
          <w:b/>
          <w:bCs/>
          <w:color w:val="FF0000"/>
        </w:rPr>
      </w:pPr>
      <w:r w:rsidRPr="00D806B7">
        <w:rPr>
          <w:b/>
          <w:bCs/>
          <w:color w:val="FF0000"/>
        </w:rPr>
        <w:t># Replaced name, cluster and policy arn (Policy arn we took note in step-02)</w:t>
      </w:r>
    </w:p>
    <w:p w14:paraId="2C82E887" w14:textId="4958932F" w:rsidR="00611DD9" w:rsidRPr="00053631" w:rsidRDefault="00202525" w:rsidP="00611DD9">
      <w:pPr>
        <w:rPr>
          <w:b/>
          <w:bCs/>
        </w:rPr>
      </w:pPr>
      <w:r>
        <w:t xml:space="preserve">--- </w:t>
      </w:r>
      <w:r w:rsidR="00611DD9" w:rsidRPr="00053631">
        <w:rPr>
          <w:b/>
          <w:bCs/>
        </w:rPr>
        <w:t>eksctl create iamserviceaccount \</w:t>
      </w:r>
    </w:p>
    <w:p w14:paraId="351F576A" w14:textId="77777777" w:rsidR="00611DD9" w:rsidRPr="00053631" w:rsidRDefault="00611DD9" w:rsidP="00611DD9">
      <w:pPr>
        <w:rPr>
          <w:b/>
          <w:bCs/>
        </w:rPr>
      </w:pPr>
      <w:r w:rsidRPr="00053631">
        <w:rPr>
          <w:b/>
          <w:bCs/>
        </w:rPr>
        <w:t xml:space="preserve">  --cluster=eksdemo1 \</w:t>
      </w:r>
    </w:p>
    <w:p w14:paraId="0E694538" w14:textId="77777777" w:rsidR="00611DD9" w:rsidRPr="00053631" w:rsidRDefault="00611DD9" w:rsidP="00611DD9">
      <w:pPr>
        <w:rPr>
          <w:b/>
          <w:bCs/>
        </w:rPr>
      </w:pPr>
      <w:r w:rsidRPr="00053631">
        <w:rPr>
          <w:b/>
          <w:bCs/>
        </w:rPr>
        <w:t xml:space="preserve">  --namespace=kube-system \</w:t>
      </w:r>
    </w:p>
    <w:p w14:paraId="7791224C" w14:textId="77777777" w:rsidR="00611DD9" w:rsidRPr="00053631" w:rsidRDefault="00611DD9" w:rsidP="00611DD9">
      <w:pPr>
        <w:rPr>
          <w:b/>
          <w:bCs/>
        </w:rPr>
      </w:pPr>
      <w:r w:rsidRPr="00053631">
        <w:rPr>
          <w:b/>
          <w:bCs/>
        </w:rPr>
        <w:t xml:space="preserve">  --name=aws-load-balancer-controller \</w:t>
      </w:r>
    </w:p>
    <w:p w14:paraId="15DDBD37" w14:textId="77777777" w:rsidR="00611DD9" w:rsidRPr="00053631" w:rsidRDefault="00611DD9" w:rsidP="00611DD9">
      <w:pPr>
        <w:rPr>
          <w:b/>
          <w:bCs/>
        </w:rPr>
      </w:pPr>
      <w:r w:rsidRPr="00053631">
        <w:rPr>
          <w:b/>
          <w:bCs/>
        </w:rPr>
        <w:t xml:space="preserve">  --attach-policy-arn=arn:aws:iam::180789647333:policy/AWSLoadBalancerControllerIAMPolicy \</w:t>
      </w:r>
    </w:p>
    <w:p w14:paraId="76B0A757" w14:textId="77777777" w:rsidR="00611DD9" w:rsidRPr="00053631" w:rsidRDefault="00611DD9" w:rsidP="00611DD9">
      <w:pPr>
        <w:rPr>
          <w:b/>
          <w:bCs/>
        </w:rPr>
      </w:pPr>
      <w:r w:rsidRPr="00053631">
        <w:rPr>
          <w:b/>
          <w:bCs/>
        </w:rPr>
        <w:t xml:space="preserve">  --override-existing-serviceaccounts \</w:t>
      </w:r>
    </w:p>
    <w:p w14:paraId="0B94EC04" w14:textId="7210B5EE" w:rsidR="00611DD9" w:rsidRPr="00053631" w:rsidRDefault="00611DD9" w:rsidP="00611DD9">
      <w:pPr>
        <w:rPr>
          <w:b/>
          <w:bCs/>
        </w:rPr>
      </w:pPr>
      <w:r w:rsidRPr="00053631">
        <w:rPr>
          <w:b/>
          <w:bCs/>
        </w:rPr>
        <w:t xml:space="preserve">  --approve</w:t>
      </w:r>
    </w:p>
    <w:p w14:paraId="6B252699" w14:textId="77777777" w:rsidR="007B2ED5" w:rsidRPr="00461726" w:rsidRDefault="007B2ED5" w:rsidP="007B2ED5">
      <w:pPr>
        <w:rPr>
          <w:b/>
          <w:bCs/>
          <w:color w:val="FF0000"/>
        </w:rPr>
      </w:pPr>
      <w:r w:rsidRPr="00461726">
        <w:rPr>
          <w:b/>
          <w:bCs/>
          <w:color w:val="FF0000"/>
        </w:rPr>
        <w:t># Sample Output for IAM Service Account creation</w:t>
      </w:r>
    </w:p>
    <w:p w14:paraId="0B46ACBA" w14:textId="79855DA2" w:rsidR="007B2ED5" w:rsidRDefault="009E5E03" w:rsidP="007B2ED5">
      <w:r>
        <w:t xml:space="preserve">--- </w:t>
      </w:r>
      <w:r w:rsidR="007B2ED5" w:rsidRPr="00A244BD">
        <w:rPr>
          <w:b/>
          <w:bCs/>
        </w:rPr>
        <w:t>eksctl create iamserviceaccount \</w:t>
      </w:r>
    </w:p>
    <w:p w14:paraId="315D19D6" w14:textId="77777777" w:rsidR="007B2ED5" w:rsidRPr="00195089" w:rsidRDefault="007B2ED5" w:rsidP="007B2ED5">
      <w:pPr>
        <w:rPr>
          <w:b/>
          <w:bCs/>
        </w:rPr>
      </w:pPr>
      <w:r w:rsidRPr="00195089">
        <w:rPr>
          <w:b/>
          <w:bCs/>
        </w:rPr>
        <w:t>&gt;   --cluster=eksdemo1 \</w:t>
      </w:r>
    </w:p>
    <w:p w14:paraId="5BB4FE68" w14:textId="77777777" w:rsidR="007B2ED5" w:rsidRPr="00195089" w:rsidRDefault="007B2ED5" w:rsidP="007B2ED5">
      <w:pPr>
        <w:rPr>
          <w:b/>
          <w:bCs/>
        </w:rPr>
      </w:pPr>
      <w:r w:rsidRPr="00195089">
        <w:rPr>
          <w:b/>
          <w:bCs/>
        </w:rPr>
        <w:t>&gt;   --namespace=kube-system \</w:t>
      </w:r>
    </w:p>
    <w:p w14:paraId="4990C98D" w14:textId="77777777" w:rsidR="007B2ED5" w:rsidRPr="00195089" w:rsidRDefault="007B2ED5" w:rsidP="007B2ED5">
      <w:pPr>
        <w:rPr>
          <w:b/>
          <w:bCs/>
        </w:rPr>
      </w:pPr>
      <w:r w:rsidRPr="00195089">
        <w:rPr>
          <w:b/>
          <w:bCs/>
        </w:rPr>
        <w:t>&gt;   --name=aws-load-balancer-controller \</w:t>
      </w:r>
    </w:p>
    <w:p w14:paraId="52910408" w14:textId="77777777" w:rsidR="007B2ED5" w:rsidRPr="00195089" w:rsidRDefault="007B2ED5" w:rsidP="007B2ED5">
      <w:pPr>
        <w:rPr>
          <w:b/>
          <w:bCs/>
        </w:rPr>
      </w:pPr>
      <w:r w:rsidRPr="00195089">
        <w:rPr>
          <w:b/>
          <w:bCs/>
        </w:rPr>
        <w:t>&gt;   --attach-policy-arn=arn:aws:iam::180789647333:policy/AWSLoadBalancerControllerIAMPolicy \</w:t>
      </w:r>
    </w:p>
    <w:p w14:paraId="205490A2" w14:textId="77777777" w:rsidR="007B2ED5" w:rsidRPr="00195089" w:rsidRDefault="007B2ED5" w:rsidP="007B2ED5">
      <w:pPr>
        <w:rPr>
          <w:b/>
          <w:bCs/>
        </w:rPr>
      </w:pPr>
      <w:r w:rsidRPr="00195089">
        <w:rPr>
          <w:b/>
          <w:bCs/>
        </w:rPr>
        <w:lastRenderedPageBreak/>
        <w:t>&gt;   --override-existing-serviceaccounts \</w:t>
      </w:r>
    </w:p>
    <w:p w14:paraId="673D55A4" w14:textId="77777777" w:rsidR="007B2ED5" w:rsidRPr="00195089" w:rsidRDefault="007B2ED5" w:rsidP="007B2ED5">
      <w:pPr>
        <w:rPr>
          <w:b/>
          <w:bCs/>
        </w:rPr>
      </w:pPr>
      <w:r w:rsidRPr="00195089">
        <w:rPr>
          <w:b/>
          <w:bCs/>
        </w:rPr>
        <w:t>&gt;   --approve</w:t>
      </w:r>
    </w:p>
    <w:p w14:paraId="370B56A9" w14:textId="77777777" w:rsidR="007B2ED5" w:rsidRDefault="007B2ED5" w:rsidP="007B2ED5">
      <w:r>
        <w:t>2022-02-02 10:22:49 [</w:t>
      </w:r>
      <w:r>
        <w:rPr>
          <w:rFonts w:ascii="Cambria Math" w:hAnsi="Cambria Math" w:cs="Cambria Math"/>
        </w:rPr>
        <w:t>ℹ</w:t>
      </w:r>
      <w:r>
        <w:t>]  eksctl version 0.82.0</w:t>
      </w:r>
    </w:p>
    <w:p w14:paraId="49086251" w14:textId="77777777" w:rsidR="007B2ED5" w:rsidRDefault="007B2ED5" w:rsidP="007B2ED5">
      <w:r>
        <w:t>2022-02-02 10:22:49 [</w:t>
      </w:r>
      <w:r>
        <w:rPr>
          <w:rFonts w:ascii="Cambria Math" w:hAnsi="Cambria Math" w:cs="Cambria Math"/>
        </w:rPr>
        <w:t>ℹ</w:t>
      </w:r>
      <w:r>
        <w:t>]  using region us-east-1</w:t>
      </w:r>
    </w:p>
    <w:p w14:paraId="61B09DDB" w14:textId="77777777" w:rsidR="007B2ED5" w:rsidRDefault="007B2ED5" w:rsidP="007B2ED5">
      <w:r>
        <w:t>2022-02-02 10:22:52 [</w:t>
      </w:r>
      <w:r>
        <w:rPr>
          <w:rFonts w:ascii="Cambria Math" w:hAnsi="Cambria Math" w:cs="Cambria Math"/>
        </w:rPr>
        <w:t>ℹ</w:t>
      </w:r>
      <w:r>
        <w:t>]  1 iamserviceaccount (kube-system/aws-load-balancer-controller) was included (based on the include/exclude rules)</w:t>
      </w:r>
    </w:p>
    <w:p w14:paraId="4FA4D1FE" w14:textId="77777777" w:rsidR="007B2ED5" w:rsidRDefault="007B2ED5" w:rsidP="007B2ED5">
      <w:r>
        <w:t>2022-02-02 10:22:52 [!]  metadata of serviceaccounts that exist in Kubernetes will be updated, as --override-existing-serviceaccounts was set</w:t>
      </w:r>
    </w:p>
    <w:p w14:paraId="0118EBA6" w14:textId="77777777" w:rsidR="007B2ED5" w:rsidRDefault="007B2ED5" w:rsidP="007B2ED5">
      <w:r>
        <w:t>2022-02-02 10:22:52 [</w:t>
      </w:r>
      <w:r>
        <w:rPr>
          <w:rFonts w:ascii="Cambria Math" w:hAnsi="Cambria Math" w:cs="Cambria Math"/>
        </w:rPr>
        <w:t>ℹ</w:t>
      </w:r>
      <w:r>
        <w:t xml:space="preserve">]  1 task: { </w:t>
      </w:r>
    </w:p>
    <w:p w14:paraId="3414E1C6" w14:textId="77777777" w:rsidR="007B2ED5" w:rsidRDefault="007B2ED5" w:rsidP="007B2ED5">
      <w:r>
        <w:t xml:space="preserve">    2 sequential sub-tasks: { </w:t>
      </w:r>
    </w:p>
    <w:p w14:paraId="202631B0" w14:textId="77777777" w:rsidR="007B2ED5" w:rsidRDefault="007B2ED5" w:rsidP="007B2ED5">
      <w:r>
        <w:t xml:space="preserve">        create IAM role for serviceaccount "kube-system/aws-load-balancer-controller",</w:t>
      </w:r>
    </w:p>
    <w:p w14:paraId="744CFA39" w14:textId="77777777" w:rsidR="007B2ED5" w:rsidRDefault="007B2ED5" w:rsidP="007B2ED5">
      <w:r>
        <w:t xml:space="preserve">        create serviceaccount "kube-system/aws-load-balancer-controller",</w:t>
      </w:r>
    </w:p>
    <w:p w14:paraId="482857A0" w14:textId="747F2521" w:rsidR="007B2ED5" w:rsidRDefault="007B2ED5" w:rsidP="007B2ED5">
      <w:r>
        <w:t xml:space="preserve">    } }2022-02-02 10:22:52 [</w:t>
      </w:r>
      <w:r>
        <w:rPr>
          <w:rFonts w:ascii="Cambria Math" w:hAnsi="Cambria Math" w:cs="Cambria Math"/>
        </w:rPr>
        <w:t>ℹ</w:t>
      </w:r>
      <w:r>
        <w:t>] building iamserviceaccount stack "eksctl-eksdemo1-addon-iamserviceaccount-kube-system-aws-load-balancer-controller"</w:t>
      </w:r>
    </w:p>
    <w:p w14:paraId="18BA0C6F" w14:textId="1E02DA96" w:rsidR="008C4C1A" w:rsidRDefault="007B2ED5" w:rsidP="007B2ED5">
      <w:r>
        <w:t>2022-02-02 10:22:53 [</w:t>
      </w:r>
      <w:r>
        <w:rPr>
          <w:rFonts w:ascii="Cambria Math" w:hAnsi="Cambria Math" w:cs="Cambria Math"/>
        </w:rPr>
        <w:t>ℹ</w:t>
      </w:r>
      <w:r>
        <w:t>] deploying stack "eksctl-eksdemo1-addon-iamserviceaccount-kube-system-aws-load-balancer-controller"</w:t>
      </w:r>
      <w:r w:rsidR="008C4C1A">
        <w:t xml:space="preserve"> </w:t>
      </w:r>
    </w:p>
    <w:p w14:paraId="4A94AB54" w14:textId="00D39EE6" w:rsidR="007B2ED5" w:rsidRDefault="007B2ED5" w:rsidP="007B2ED5">
      <w:r>
        <w:t>2022-02-02 10:22:53 [</w:t>
      </w:r>
      <w:r>
        <w:rPr>
          <w:rFonts w:ascii="Cambria Math" w:hAnsi="Cambria Math" w:cs="Cambria Math"/>
        </w:rPr>
        <w:t>ℹ</w:t>
      </w:r>
      <w:r>
        <w:t>] waiting for CloudFormation stack "eksctl-eksdemo1-addon-iamserviceaccount-kube-system-aws-load-balancer-controller"</w:t>
      </w:r>
      <w:r w:rsidR="009F4AC1">
        <w:t xml:space="preserve"> #</w:t>
      </w:r>
    </w:p>
    <w:p w14:paraId="447D9CB1" w14:textId="0B75898E" w:rsidR="007B2ED5" w:rsidRDefault="007B2ED5" w:rsidP="007B2ED5">
      <w:r>
        <w:t>2022-02-02 10:23:10 [</w:t>
      </w:r>
      <w:r>
        <w:rPr>
          <w:rFonts w:ascii="Cambria Math" w:hAnsi="Cambria Math" w:cs="Cambria Math"/>
        </w:rPr>
        <w:t>ℹ</w:t>
      </w:r>
      <w:r>
        <w:t>] waiting for CloudFormation stack "eksctl-eksdemo1-addon-iamserviceaccount-kube-system-aws-load-balancer-controller"</w:t>
      </w:r>
    </w:p>
    <w:p w14:paraId="21F110B6" w14:textId="372AC575" w:rsidR="007B2ED5" w:rsidRDefault="007B2ED5" w:rsidP="007B2ED5">
      <w:r>
        <w:t>2022-02-02 10:23:29 [</w:t>
      </w:r>
      <w:r>
        <w:rPr>
          <w:rFonts w:ascii="Cambria Math" w:hAnsi="Cambria Math" w:cs="Cambria Math"/>
        </w:rPr>
        <w:t>ℹ</w:t>
      </w:r>
      <w:r>
        <w:t>] waiting for CloudFormation stack "eksctl-eksdemo1-addon-iamserviceaccount-kube-system-aws-load-balancer-controller"</w:t>
      </w:r>
    </w:p>
    <w:p w14:paraId="6FA0078E" w14:textId="7EE5EE2B" w:rsidR="00DE19D3" w:rsidRDefault="007B2ED5" w:rsidP="007B2ED5">
      <w:r>
        <w:t>2022-02-02 10:23:32 [</w:t>
      </w:r>
      <w:r>
        <w:rPr>
          <w:rFonts w:ascii="Cambria Math" w:hAnsi="Cambria Math" w:cs="Cambria Math"/>
        </w:rPr>
        <w:t>ℹ</w:t>
      </w:r>
      <w:r>
        <w:t>] created serviceaccount "kube-system/aws-load-balancer-controller"</w:t>
      </w:r>
    </w:p>
    <w:p w14:paraId="08CBBFC8" w14:textId="77777777" w:rsidR="0042547C" w:rsidRDefault="0042547C" w:rsidP="007B2ED5"/>
    <w:p w14:paraId="61E179E3" w14:textId="2B8CCE55" w:rsidR="00831991" w:rsidRDefault="006B75C9" w:rsidP="007B2ED5">
      <w:pPr>
        <w:rPr>
          <w:b/>
          <w:bCs/>
          <w:color w:val="FF0000"/>
          <w:sz w:val="30"/>
          <w:szCs w:val="30"/>
        </w:rPr>
      </w:pPr>
      <w:r>
        <w:rPr>
          <w:b/>
          <w:bCs/>
          <w:color w:val="FF0000"/>
          <w:sz w:val="30"/>
          <w:szCs w:val="30"/>
        </w:rPr>
        <w:t xml:space="preserve">                                           </w:t>
      </w:r>
      <w:r w:rsidR="00A51C9A" w:rsidRPr="006B75C9">
        <w:rPr>
          <w:b/>
          <w:bCs/>
          <w:color w:val="FF0000"/>
          <w:sz w:val="30"/>
          <w:szCs w:val="30"/>
        </w:rPr>
        <w:t>Verify using eksctl cli</w:t>
      </w:r>
    </w:p>
    <w:p w14:paraId="4996D926" w14:textId="77777777" w:rsidR="005C4A29" w:rsidRPr="0042042C" w:rsidRDefault="005C4A29" w:rsidP="005C4A29">
      <w:pPr>
        <w:rPr>
          <w:b/>
          <w:bCs/>
          <w:color w:val="FF0000"/>
        </w:rPr>
      </w:pPr>
      <w:r w:rsidRPr="0042042C">
        <w:rPr>
          <w:b/>
          <w:bCs/>
          <w:color w:val="FF0000"/>
        </w:rPr>
        <w:t># Get IAM Service Account</w:t>
      </w:r>
    </w:p>
    <w:p w14:paraId="3FFDF689" w14:textId="0521AD61" w:rsidR="005C4A29" w:rsidRDefault="0042042C" w:rsidP="005C4A29">
      <w:r>
        <w:t xml:space="preserve">--- </w:t>
      </w:r>
      <w:r w:rsidR="005C4A29" w:rsidRPr="00E85820">
        <w:rPr>
          <w:b/>
          <w:bCs/>
          <w:u w:val="single"/>
        </w:rPr>
        <w:t>eksctl get iamserviceaccount --cluster eksdemo1</w:t>
      </w:r>
    </w:p>
    <w:p w14:paraId="0CE7AB9B" w14:textId="77777777" w:rsidR="005C4A29" w:rsidRPr="007E3A0E" w:rsidRDefault="005C4A29" w:rsidP="005C4A29">
      <w:pPr>
        <w:rPr>
          <w:b/>
          <w:bCs/>
          <w:color w:val="FF0000"/>
        </w:rPr>
      </w:pPr>
      <w:r w:rsidRPr="007E3A0E">
        <w:rPr>
          <w:b/>
          <w:bCs/>
          <w:color w:val="FF0000"/>
        </w:rPr>
        <w:t># Sample Output</w:t>
      </w:r>
    </w:p>
    <w:p w14:paraId="2EAF17E0" w14:textId="3794C408" w:rsidR="005C4A29" w:rsidRDefault="004941FE" w:rsidP="005C4A29">
      <w:r>
        <w:t xml:space="preserve">--- </w:t>
      </w:r>
      <w:r w:rsidR="005C4A29" w:rsidRPr="00543E4B">
        <w:rPr>
          <w:b/>
          <w:bCs/>
          <w:u w:val="single"/>
        </w:rPr>
        <w:t>eksctl get iamserviceaccount --cluster eksdemo1</w:t>
      </w:r>
    </w:p>
    <w:p w14:paraId="0E33B98E" w14:textId="77777777" w:rsidR="005C4A29" w:rsidRPr="00AE67CA" w:rsidRDefault="005C4A29" w:rsidP="005C4A29">
      <w:pPr>
        <w:rPr>
          <w:b/>
          <w:bCs/>
        </w:rPr>
      </w:pPr>
      <w:r w:rsidRPr="00AE67CA">
        <w:rPr>
          <w:b/>
          <w:bCs/>
        </w:rPr>
        <w:t>2022-02-02 10:23:50 [</w:t>
      </w:r>
      <w:r w:rsidRPr="00AE67CA">
        <w:rPr>
          <w:rFonts w:ascii="Cambria Math" w:hAnsi="Cambria Math" w:cs="Cambria Math"/>
          <w:b/>
          <w:bCs/>
        </w:rPr>
        <w:t>ℹ</w:t>
      </w:r>
      <w:r w:rsidRPr="00AE67CA">
        <w:rPr>
          <w:b/>
          <w:bCs/>
        </w:rPr>
        <w:t>]  eksctl version 0.82.0</w:t>
      </w:r>
    </w:p>
    <w:p w14:paraId="71623381" w14:textId="77777777" w:rsidR="005C4A29" w:rsidRPr="00AE67CA" w:rsidRDefault="005C4A29" w:rsidP="005C4A29">
      <w:pPr>
        <w:rPr>
          <w:b/>
          <w:bCs/>
        </w:rPr>
      </w:pPr>
      <w:r w:rsidRPr="00AE67CA">
        <w:rPr>
          <w:b/>
          <w:bCs/>
        </w:rPr>
        <w:t>2022-02-02 10:23:50 [</w:t>
      </w:r>
      <w:r w:rsidRPr="00AE67CA">
        <w:rPr>
          <w:rFonts w:ascii="Cambria Math" w:hAnsi="Cambria Math" w:cs="Cambria Math"/>
          <w:b/>
          <w:bCs/>
        </w:rPr>
        <w:t>ℹ</w:t>
      </w:r>
      <w:r w:rsidRPr="00AE67CA">
        <w:rPr>
          <w:b/>
          <w:bCs/>
        </w:rPr>
        <w:t>]  using region us-east-1</w:t>
      </w:r>
    </w:p>
    <w:p w14:paraId="5F5EE189" w14:textId="77777777" w:rsidR="005C4A29" w:rsidRPr="00AE67CA" w:rsidRDefault="005C4A29" w:rsidP="005C4A29">
      <w:pPr>
        <w:rPr>
          <w:b/>
          <w:bCs/>
        </w:rPr>
      </w:pPr>
      <w:r w:rsidRPr="00AE67CA">
        <w:rPr>
          <w:b/>
          <w:bCs/>
        </w:rPr>
        <w:t>NAMESPACE</w:t>
      </w:r>
      <w:r w:rsidRPr="00AE67CA">
        <w:rPr>
          <w:b/>
          <w:bCs/>
        </w:rPr>
        <w:tab/>
        <w:t>NAME</w:t>
      </w:r>
      <w:r w:rsidRPr="00AE67CA">
        <w:rPr>
          <w:b/>
          <w:bCs/>
        </w:rPr>
        <w:tab/>
      </w:r>
      <w:r w:rsidRPr="00AE67CA">
        <w:rPr>
          <w:b/>
          <w:bCs/>
        </w:rPr>
        <w:tab/>
      </w:r>
      <w:r w:rsidRPr="00AE67CA">
        <w:rPr>
          <w:b/>
          <w:bCs/>
        </w:rPr>
        <w:tab/>
      </w:r>
      <w:r w:rsidRPr="00AE67CA">
        <w:rPr>
          <w:b/>
          <w:bCs/>
        </w:rPr>
        <w:tab/>
        <w:t>ROLE ARN</w:t>
      </w:r>
    </w:p>
    <w:p w14:paraId="6ED10E86" w14:textId="0BD34D1F" w:rsidR="005C4A29" w:rsidRPr="00AE67CA" w:rsidRDefault="005C4A29" w:rsidP="005C4A29">
      <w:pPr>
        <w:rPr>
          <w:b/>
          <w:bCs/>
        </w:rPr>
      </w:pPr>
      <w:r w:rsidRPr="00AE67CA">
        <w:rPr>
          <w:b/>
          <w:bCs/>
        </w:rPr>
        <w:t>kube-system</w:t>
      </w:r>
      <w:r w:rsidRPr="00AE67CA">
        <w:rPr>
          <w:b/>
          <w:bCs/>
        </w:rPr>
        <w:tab/>
        <w:t>aws-load-balancer-controller</w:t>
      </w:r>
      <w:r w:rsidRPr="00AE67CA">
        <w:rPr>
          <w:b/>
          <w:bCs/>
        </w:rPr>
        <w:tab/>
        <w:t>arn:aws:iam::180789647333:role/eksctl-eksdemo1-addon-iamserviceaccount-kube-Role1-1244GWMVEAKEN</w:t>
      </w:r>
    </w:p>
    <w:p w14:paraId="44424633" w14:textId="7F037A3A" w:rsidR="00516777" w:rsidRDefault="00516777" w:rsidP="005C4A29">
      <w:r>
        <w:rPr>
          <w:noProof/>
        </w:rPr>
        <w:lastRenderedPageBreak/>
        <w:drawing>
          <wp:inline distT="0" distB="0" distL="0" distR="0" wp14:anchorId="5ABA862C" wp14:editId="04FC4989">
            <wp:extent cx="5731510" cy="10534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053465"/>
                    </a:xfrm>
                    <a:prstGeom prst="rect">
                      <a:avLst/>
                    </a:prstGeom>
                    <a:noFill/>
                    <a:ln>
                      <a:noFill/>
                    </a:ln>
                  </pic:spPr>
                </pic:pic>
              </a:graphicData>
            </a:graphic>
          </wp:inline>
        </w:drawing>
      </w:r>
    </w:p>
    <w:p w14:paraId="437510AF" w14:textId="43C0F375" w:rsidR="001D0690" w:rsidRDefault="001D0690" w:rsidP="005C4A29">
      <w:r>
        <w:t xml:space="preserve">--- </w:t>
      </w:r>
      <w:r w:rsidRPr="00EA1368">
        <w:rPr>
          <w:b/>
          <w:bCs/>
          <w:color w:val="FF0000"/>
        </w:rPr>
        <w:t>note</w:t>
      </w:r>
      <w:r w:rsidRPr="00EA1368">
        <w:rPr>
          <w:color w:val="FF0000"/>
        </w:rPr>
        <w:t xml:space="preserve"> </w:t>
      </w:r>
      <w:r>
        <w:t xml:space="preserve">– this service account is associated with IAM role arn. </w:t>
      </w:r>
    </w:p>
    <w:p w14:paraId="25D97614" w14:textId="03B2BC2C" w:rsidR="00A46195" w:rsidRDefault="004B6537" w:rsidP="005C4A29">
      <w:r>
        <w:t xml:space="preserve">--- </w:t>
      </w:r>
      <w:r w:rsidR="0089600F" w:rsidRPr="004D43A5">
        <w:rPr>
          <w:b/>
          <w:bCs/>
          <w:color w:val="FF0000"/>
        </w:rPr>
        <w:t>Observation</w:t>
      </w:r>
      <w:r w:rsidR="0089600F" w:rsidRPr="0089600F">
        <w:t>: You can see that newly created Role ARN is added in Annotations confirming that AWS IAM role bound to a Kubernetes service account</w:t>
      </w:r>
    </w:p>
    <w:p w14:paraId="1398E0D6" w14:textId="77777777" w:rsidR="003E2FA9" w:rsidRPr="006D77F0" w:rsidRDefault="003E2FA9" w:rsidP="003E2FA9">
      <w:pPr>
        <w:rPr>
          <w:b/>
          <w:bCs/>
          <w:color w:val="FF0000"/>
        </w:rPr>
      </w:pPr>
      <w:r w:rsidRPr="006D77F0">
        <w:rPr>
          <w:b/>
          <w:bCs/>
          <w:color w:val="FF0000"/>
        </w:rPr>
        <w:t>## Sample Output</w:t>
      </w:r>
    </w:p>
    <w:p w14:paraId="6AF624B1" w14:textId="5079569C" w:rsidR="003E2FA9" w:rsidRDefault="00792EA9" w:rsidP="003E2FA9">
      <w:r>
        <w:t xml:space="preserve">--- </w:t>
      </w:r>
      <w:r w:rsidR="003E2FA9" w:rsidRPr="00301648">
        <w:rPr>
          <w:b/>
          <w:bCs/>
          <w:u w:val="single"/>
        </w:rPr>
        <w:t>kubectl describe sa aws-load-balancer-controller -n kube-system</w:t>
      </w:r>
    </w:p>
    <w:p w14:paraId="7FEA87EB" w14:textId="77777777" w:rsidR="003E2FA9" w:rsidRPr="00252A27" w:rsidRDefault="003E2FA9" w:rsidP="003E2FA9">
      <w:pPr>
        <w:rPr>
          <w:b/>
          <w:bCs/>
        </w:rPr>
      </w:pPr>
      <w:r w:rsidRPr="00252A27">
        <w:rPr>
          <w:b/>
          <w:bCs/>
        </w:rPr>
        <w:t>Name:                aws-load-balancer-controller</w:t>
      </w:r>
    </w:p>
    <w:p w14:paraId="636D38AE" w14:textId="77777777" w:rsidR="003E2FA9" w:rsidRPr="00252A27" w:rsidRDefault="003E2FA9" w:rsidP="003E2FA9">
      <w:pPr>
        <w:rPr>
          <w:b/>
          <w:bCs/>
        </w:rPr>
      </w:pPr>
      <w:r w:rsidRPr="00252A27">
        <w:rPr>
          <w:b/>
          <w:bCs/>
        </w:rPr>
        <w:t>Namespace:           kube-system</w:t>
      </w:r>
    </w:p>
    <w:p w14:paraId="70246438" w14:textId="77777777" w:rsidR="003E2FA9" w:rsidRPr="00252A27" w:rsidRDefault="003E2FA9" w:rsidP="003E2FA9">
      <w:pPr>
        <w:rPr>
          <w:b/>
          <w:bCs/>
        </w:rPr>
      </w:pPr>
      <w:r w:rsidRPr="00252A27">
        <w:rPr>
          <w:b/>
          <w:bCs/>
        </w:rPr>
        <w:t>Labels:              app.kubernetes.io/managed-by=eksctl</w:t>
      </w:r>
    </w:p>
    <w:p w14:paraId="3F259F98" w14:textId="77777777" w:rsidR="003E2FA9" w:rsidRPr="00252A27" w:rsidRDefault="003E2FA9" w:rsidP="003E2FA9">
      <w:pPr>
        <w:rPr>
          <w:b/>
          <w:bCs/>
        </w:rPr>
      </w:pPr>
      <w:r w:rsidRPr="00252A27">
        <w:rPr>
          <w:b/>
          <w:bCs/>
        </w:rPr>
        <w:t>Annotations:         eks.amazonaws.com/role-arn: arn:aws:iam::180789647333:role/eksctl-eksdemo1-addon-iamserviceaccount-kube-Role1-1244GWMVEAKEN</w:t>
      </w:r>
    </w:p>
    <w:p w14:paraId="21686FC0" w14:textId="77777777" w:rsidR="003E2FA9" w:rsidRPr="00252A27" w:rsidRDefault="003E2FA9" w:rsidP="003E2FA9">
      <w:pPr>
        <w:rPr>
          <w:b/>
          <w:bCs/>
        </w:rPr>
      </w:pPr>
      <w:r w:rsidRPr="00252A27">
        <w:rPr>
          <w:b/>
          <w:bCs/>
        </w:rPr>
        <w:t>Image pull secrets:  &lt;none&gt;</w:t>
      </w:r>
    </w:p>
    <w:p w14:paraId="3E93D0F2" w14:textId="77777777" w:rsidR="003E2FA9" w:rsidRPr="00252A27" w:rsidRDefault="003E2FA9" w:rsidP="003E2FA9">
      <w:pPr>
        <w:rPr>
          <w:b/>
          <w:bCs/>
        </w:rPr>
      </w:pPr>
      <w:r w:rsidRPr="00252A27">
        <w:rPr>
          <w:b/>
          <w:bCs/>
        </w:rPr>
        <w:t>Mountable secrets:   aws-load-balancer-controller-token-5w8th</w:t>
      </w:r>
    </w:p>
    <w:p w14:paraId="47C3B698" w14:textId="77777777" w:rsidR="003E2FA9" w:rsidRPr="00252A27" w:rsidRDefault="003E2FA9" w:rsidP="003E2FA9">
      <w:pPr>
        <w:rPr>
          <w:b/>
          <w:bCs/>
        </w:rPr>
      </w:pPr>
      <w:r w:rsidRPr="00252A27">
        <w:rPr>
          <w:b/>
          <w:bCs/>
        </w:rPr>
        <w:t>Tokens:              aws-load-balancer-controller-token-5w8th</w:t>
      </w:r>
    </w:p>
    <w:p w14:paraId="3A40C786" w14:textId="77777777" w:rsidR="003E2FA9" w:rsidRPr="00252A27" w:rsidRDefault="003E2FA9" w:rsidP="003E2FA9">
      <w:pPr>
        <w:rPr>
          <w:b/>
          <w:bCs/>
        </w:rPr>
      </w:pPr>
      <w:r w:rsidRPr="00252A27">
        <w:rPr>
          <w:b/>
          <w:bCs/>
        </w:rPr>
        <w:t>Events:              &lt;none&gt;</w:t>
      </w:r>
    </w:p>
    <w:p w14:paraId="4C64AA66" w14:textId="045BF255" w:rsidR="009C52EE" w:rsidRPr="00721808" w:rsidRDefault="00721808" w:rsidP="009C52EE">
      <w:pPr>
        <w:rPr>
          <w:b/>
          <w:bCs/>
          <w:color w:val="FF0000"/>
          <w:sz w:val="30"/>
          <w:szCs w:val="30"/>
        </w:rPr>
      </w:pPr>
      <w:r>
        <w:rPr>
          <w:b/>
          <w:bCs/>
          <w:color w:val="FF0000"/>
          <w:sz w:val="30"/>
          <w:szCs w:val="30"/>
        </w:rPr>
        <w:t xml:space="preserve">            </w:t>
      </w:r>
      <w:r w:rsidR="009C52EE" w:rsidRPr="00721808">
        <w:rPr>
          <w:b/>
          <w:bCs/>
          <w:color w:val="FF0000"/>
          <w:sz w:val="30"/>
          <w:szCs w:val="30"/>
        </w:rPr>
        <w:t>Verify CloudFormation Template eksctl created &amp; IAM Role</w:t>
      </w:r>
    </w:p>
    <w:p w14:paraId="424FCA43" w14:textId="5841F473" w:rsidR="009C52EE" w:rsidRDefault="00A22334" w:rsidP="009C52EE">
      <w:r>
        <w:t>---</w:t>
      </w:r>
      <w:r w:rsidR="00C55A8F">
        <w:t xml:space="preserve"> go</w:t>
      </w:r>
      <w:r w:rsidR="00F03352">
        <w:t xml:space="preserve"> </w:t>
      </w:r>
      <w:r w:rsidR="009C52EE">
        <w:t>to Services -&gt; CloudFormation</w:t>
      </w:r>
    </w:p>
    <w:p w14:paraId="754BD7BC" w14:textId="63C4C0DC" w:rsidR="00567074" w:rsidRDefault="000059AB" w:rsidP="009C52EE">
      <w:r>
        <w:rPr>
          <w:noProof/>
        </w:rPr>
        <w:drawing>
          <wp:inline distT="0" distB="0" distL="0" distR="0" wp14:anchorId="4B7CEE6D" wp14:editId="1C8ECFF9">
            <wp:extent cx="5731510" cy="22815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281555"/>
                    </a:xfrm>
                    <a:prstGeom prst="rect">
                      <a:avLst/>
                    </a:prstGeom>
                    <a:noFill/>
                    <a:ln>
                      <a:noFill/>
                    </a:ln>
                  </pic:spPr>
                </pic:pic>
              </a:graphicData>
            </a:graphic>
          </wp:inline>
        </w:drawing>
      </w:r>
    </w:p>
    <w:p w14:paraId="2DF921ED" w14:textId="11086670" w:rsidR="00A75A6A" w:rsidRDefault="00241CD6" w:rsidP="009C52EE">
      <w:r>
        <w:t xml:space="preserve">--- </w:t>
      </w:r>
      <w:r w:rsidR="009C52EE">
        <w:t>CFN Template Name: eksctl-eksdemo1-addon-iamserviceaccount-kube-system-aws-load-balancer-controller</w:t>
      </w:r>
      <w:r w:rsidR="00DD05F6">
        <w:t xml:space="preserve">. Click on that name. </w:t>
      </w:r>
    </w:p>
    <w:p w14:paraId="07999DA9" w14:textId="400A8B22" w:rsidR="009C52EE" w:rsidRDefault="00A75A6A" w:rsidP="009C52EE">
      <w:r>
        <w:t xml:space="preserve">--- </w:t>
      </w:r>
      <w:r w:rsidR="009C52EE">
        <w:t>Click on Resources tab</w:t>
      </w:r>
    </w:p>
    <w:p w14:paraId="6F887635" w14:textId="35F34C04" w:rsidR="00F23998" w:rsidRDefault="00F23998" w:rsidP="009C52EE">
      <w:r>
        <w:rPr>
          <w:noProof/>
        </w:rPr>
        <w:lastRenderedPageBreak/>
        <w:drawing>
          <wp:inline distT="0" distB="0" distL="0" distR="0" wp14:anchorId="15423651" wp14:editId="46E22A51">
            <wp:extent cx="5731510" cy="27146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14625"/>
                    </a:xfrm>
                    <a:prstGeom prst="rect">
                      <a:avLst/>
                    </a:prstGeom>
                    <a:noFill/>
                    <a:ln>
                      <a:noFill/>
                    </a:ln>
                  </pic:spPr>
                </pic:pic>
              </a:graphicData>
            </a:graphic>
          </wp:inline>
        </w:drawing>
      </w:r>
    </w:p>
    <w:p w14:paraId="2B421F4F" w14:textId="014AFBCC" w:rsidR="009C52EE" w:rsidRDefault="007C1FAB" w:rsidP="009C52EE">
      <w:r>
        <w:t xml:space="preserve">--- </w:t>
      </w:r>
      <w:r w:rsidR="009C52EE">
        <w:t>Click on link in Physical Id to open the IAM Role</w:t>
      </w:r>
    </w:p>
    <w:p w14:paraId="34AA6992" w14:textId="555F573E" w:rsidR="00C14994" w:rsidRDefault="00A52F19" w:rsidP="009C52EE">
      <w:r>
        <w:rPr>
          <w:noProof/>
        </w:rPr>
        <w:drawing>
          <wp:inline distT="0" distB="0" distL="0" distR="0" wp14:anchorId="7C4295DD" wp14:editId="7F0234CD">
            <wp:extent cx="5731510" cy="24815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481580"/>
                    </a:xfrm>
                    <a:prstGeom prst="rect">
                      <a:avLst/>
                    </a:prstGeom>
                    <a:noFill/>
                    <a:ln>
                      <a:noFill/>
                    </a:ln>
                  </pic:spPr>
                </pic:pic>
              </a:graphicData>
            </a:graphic>
          </wp:inline>
        </w:drawing>
      </w:r>
    </w:p>
    <w:p w14:paraId="45A2CDC0" w14:textId="46410198" w:rsidR="00A47C0A" w:rsidRDefault="00A47C0A" w:rsidP="009C52EE">
      <w:r>
        <w:t xml:space="preserve">--- </w:t>
      </w:r>
      <w:r w:rsidRPr="008C6962">
        <w:rPr>
          <w:b/>
          <w:bCs/>
          <w:color w:val="FF0000"/>
        </w:rPr>
        <w:t>note</w:t>
      </w:r>
      <w:r w:rsidRPr="008C6962">
        <w:rPr>
          <w:color w:val="FF0000"/>
        </w:rPr>
        <w:t xml:space="preserve"> </w:t>
      </w:r>
      <w:r>
        <w:t>– this is the IAM role, it had created.</w:t>
      </w:r>
      <w:r w:rsidR="00E94DA9" w:rsidRPr="00E94DA9">
        <w:t xml:space="preserve"> </w:t>
      </w:r>
      <w:r w:rsidR="00E94DA9">
        <w:rPr>
          <w:noProof/>
        </w:rPr>
        <w:drawing>
          <wp:inline distT="0" distB="0" distL="0" distR="0" wp14:anchorId="3F73FD71" wp14:editId="6BEE2D0A">
            <wp:extent cx="5731510" cy="24904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p>
    <w:p w14:paraId="46E6F691" w14:textId="34D3B31E" w:rsidR="00EF1F55" w:rsidRDefault="00EF1F55" w:rsidP="009C52EE">
      <w:r>
        <w:t xml:space="preserve">--- note – this is the arn, which is associated with the IAM role. </w:t>
      </w:r>
    </w:p>
    <w:p w14:paraId="76325044" w14:textId="2407AF21" w:rsidR="00EC4744" w:rsidRDefault="00EC4744" w:rsidP="009C52EE">
      <w:r>
        <w:lastRenderedPageBreak/>
        <w:t>--- click on permission tab.</w:t>
      </w:r>
    </w:p>
    <w:p w14:paraId="215C80CC" w14:textId="7C2BA0C7" w:rsidR="009C52EE" w:rsidRDefault="0021523D" w:rsidP="009C52EE">
      <w:r>
        <w:t xml:space="preserve">--- </w:t>
      </w:r>
      <w:r w:rsidR="009C52EE">
        <w:t>Verify it has eksctl-eksdemo1-addon-iamserviceaccount-kube-Role1-WFAWGQKTAVLR associated</w:t>
      </w:r>
    </w:p>
    <w:p w14:paraId="30C3F9A6" w14:textId="77777777" w:rsidR="00362704" w:rsidRDefault="00362704" w:rsidP="009C52EE"/>
    <w:p w14:paraId="719D3375" w14:textId="0CBED38D" w:rsidR="00795D32" w:rsidRPr="00362704" w:rsidRDefault="00362704" w:rsidP="005C4A29">
      <w:pPr>
        <w:rPr>
          <w:b/>
          <w:bCs/>
          <w:sz w:val="30"/>
          <w:szCs w:val="30"/>
        </w:rPr>
      </w:pPr>
      <w:r>
        <w:rPr>
          <w:b/>
          <w:bCs/>
          <w:color w:val="FF0000"/>
          <w:sz w:val="30"/>
          <w:szCs w:val="30"/>
        </w:rPr>
        <w:t xml:space="preserve">                            </w:t>
      </w:r>
      <w:r w:rsidR="00795D32" w:rsidRPr="00362704">
        <w:rPr>
          <w:b/>
          <w:bCs/>
          <w:color w:val="FF0000"/>
          <w:sz w:val="30"/>
          <w:szCs w:val="30"/>
        </w:rPr>
        <w:t>Verify k8s Service Account using kubectl</w:t>
      </w:r>
    </w:p>
    <w:p w14:paraId="469B2831" w14:textId="77777777" w:rsidR="006B5CC1" w:rsidRPr="0095784C" w:rsidRDefault="006B5CC1" w:rsidP="006B5CC1">
      <w:pPr>
        <w:rPr>
          <w:b/>
          <w:bCs/>
        </w:rPr>
      </w:pPr>
      <w:r w:rsidRPr="0095784C">
        <w:rPr>
          <w:b/>
          <w:bCs/>
        </w:rPr>
        <w:t># Verify if any existing service account</w:t>
      </w:r>
    </w:p>
    <w:p w14:paraId="4961B4EB" w14:textId="1D79471E" w:rsidR="006B5CC1" w:rsidRDefault="0045021D" w:rsidP="006B5CC1">
      <w:r>
        <w:t xml:space="preserve">--- </w:t>
      </w:r>
      <w:r w:rsidR="006B5CC1" w:rsidRPr="008B0583">
        <w:rPr>
          <w:b/>
          <w:bCs/>
          <w:u w:val="single"/>
        </w:rPr>
        <w:t>kubectl get sa -n kube-system</w:t>
      </w:r>
    </w:p>
    <w:p w14:paraId="50AA00E5" w14:textId="00D5E155" w:rsidR="004B162E" w:rsidRDefault="004B162E" w:rsidP="006B5CC1">
      <w:r>
        <w:rPr>
          <w:noProof/>
        </w:rPr>
        <w:drawing>
          <wp:inline distT="0" distB="0" distL="0" distR="0" wp14:anchorId="7395546A" wp14:editId="3620547B">
            <wp:extent cx="5731510" cy="15373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537335"/>
                    </a:xfrm>
                    <a:prstGeom prst="rect">
                      <a:avLst/>
                    </a:prstGeom>
                    <a:noFill/>
                    <a:ln>
                      <a:noFill/>
                    </a:ln>
                  </pic:spPr>
                </pic:pic>
              </a:graphicData>
            </a:graphic>
          </wp:inline>
        </w:drawing>
      </w:r>
    </w:p>
    <w:p w14:paraId="28322916" w14:textId="65567E0C" w:rsidR="005F353C" w:rsidRDefault="005F353C" w:rsidP="006B5CC1">
      <w:r>
        <w:t xml:space="preserve">--- </w:t>
      </w:r>
      <w:r w:rsidRPr="009D3443">
        <w:rPr>
          <w:b/>
          <w:bCs/>
          <w:color w:val="FF0000"/>
        </w:rPr>
        <w:t>note</w:t>
      </w:r>
      <w:r w:rsidRPr="009D3443">
        <w:rPr>
          <w:color w:val="FF0000"/>
        </w:rPr>
        <w:t xml:space="preserve"> </w:t>
      </w:r>
      <w:r>
        <w:t xml:space="preserve">– service is created under name space kube-system. </w:t>
      </w:r>
    </w:p>
    <w:p w14:paraId="44668266" w14:textId="5CA02259" w:rsidR="006B5CC1" w:rsidRDefault="00D55844" w:rsidP="00B03E5B">
      <w:r>
        <w:t xml:space="preserve">--- </w:t>
      </w:r>
      <w:r w:rsidR="006B5CC1" w:rsidRPr="002C76A8">
        <w:rPr>
          <w:b/>
          <w:bCs/>
          <w:u w:val="single"/>
        </w:rPr>
        <w:t>kubectl get sa aws-load-balancer-controller -n kube-system</w:t>
      </w:r>
      <w:r w:rsidR="00B03E5B">
        <w:t xml:space="preserve"> – searching</w:t>
      </w:r>
      <w:r w:rsidR="00031E05">
        <w:t xml:space="preserve"> </w:t>
      </w:r>
      <w:r w:rsidR="00B03E5B">
        <w:t xml:space="preserve">account by its name. </w:t>
      </w:r>
    </w:p>
    <w:p w14:paraId="0652962A" w14:textId="14439EC7" w:rsidR="00CD3AE0" w:rsidRPr="00B03E5B" w:rsidRDefault="00CD3AE0" w:rsidP="00B03E5B">
      <w:r>
        <w:rPr>
          <w:noProof/>
        </w:rPr>
        <w:drawing>
          <wp:inline distT="0" distB="0" distL="0" distR="0" wp14:anchorId="1F556BA9" wp14:editId="1B28A4E4">
            <wp:extent cx="5731510" cy="9652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965200"/>
                    </a:xfrm>
                    <a:prstGeom prst="rect">
                      <a:avLst/>
                    </a:prstGeom>
                    <a:noFill/>
                    <a:ln>
                      <a:noFill/>
                    </a:ln>
                  </pic:spPr>
                </pic:pic>
              </a:graphicData>
            </a:graphic>
          </wp:inline>
        </w:drawing>
      </w:r>
    </w:p>
    <w:p w14:paraId="1FB8D958" w14:textId="3227B023" w:rsidR="006B5CC1" w:rsidRDefault="00EA4F2F" w:rsidP="006B5CC1">
      <w:r>
        <w:t xml:space="preserve">--- </w:t>
      </w:r>
      <w:r w:rsidRPr="00CD3AE0">
        <w:rPr>
          <w:b/>
          <w:bCs/>
          <w:color w:val="FF0000"/>
        </w:rPr>
        <w:t>Observation</w:t>
      </w:r>
      <w:r w:rsidR="006B5CC1">
        <w:t>:</w:t>
      </w:r>
      <w:r>
        <w:t xml:space="preserve"> </w:t>
      </w:r>
      <w:r w:rsidR="006B5CC1">
        <w:t xml:space="preserve">We should see a new Service account created. </w:t>
      </w:r>
      <w:r w:rsidR="00BC39A1">
        <w:t>We can also see the age of the service account.</w:t>
      </w:r>
    </w:p>
    <w:p w14:paraId="1176CABB" w14:textId="5E7AE528" w:rsidR="006B5CC1" w:rsidRPr="001B7C12" w:rsidRDefault="005B6CF7" w:rsidP="006B5CC1">
      <w:pPr>
        <w:rPr>
          <w:b/>
          <w:bCs/>
        </w:rPr>
      </w:pPr>
      <w:r>
        <w:rPr>
          <w:b/>
          <w:bCs/>
        </w:rPr>
        <w:t xml:space="preserve"> </w:t>
      </w:r>
      <w:r w:rsidR="006B5CC1" w:rsidRPr="001B7C12">
        <w:rPr>
          <w:b/>
          <w:bCs/>
        </w:rPr>
        <w:t># Describe Service Account aws-load-balancer-controller</w:t>
      </w:r>
    </w:p>
    <w:p w14:paraId="03A00220" w14:textId="2BB625D8" w:rsidR="006B5CC1" w:rsidRDefault="007B6804" w:rsidP="006B5CC1">
      <w:r>
        <w:t xml:space="preserve">--- </w:t>
      </w:r>
      <w:r w:rsidR="006B5CC1">
        <w:t>kubectl describe sa aws-load-balancer-controller -n kube-system</w:t>
      </w:r>
    </w:p>
    <w:p w14:paraId="05D6A20B" w14:textId="32314E68" w:rsidR="008A2E43" w:rsidRDefault="008A2E43" w:rsidP="006B5CC1">
      <w:r>
        <w:rPr>
          <w:noProof/>
        </w:rPr>
        <w:drawing>
          <wp:inline distT="0" distB="0" distL="0" distR="0" wp14:anchorId="7921B679" wp14:editId="4A1819B7">
            <wp:extent cx="5731510" cy="262826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628265"/>
                    </a:xfrm>
                    <a:prstGeom prst="rect">
                      <a:avLst/>
                    </a:prstGeom>
                    <a:noFill/>
                    <a:ln>
                      <a:noFill/>
                    </a:ln>
                  </pic:spPr>
                </pic:pic>
              </a:graphicData>
            </a:graphic>
          </wp:inline>
        </w:drawing>
      </w:r>
    </w:p>
    <w:p w14:paraId="7AE987DF" w14:textId="31128C57" w:rsidR="009F69BF" w:rsidRDefault="009F69BF" w:rsidP="005C4A29">
      <w:r>
        <w:lastRenderedPageBreak/>
        <w:t xml:space="preserve">--- </w:t>
      </w:r>
      <w:r w:rsidR="00EA7302" w:rsidRPr="008A6C82">
        <w:rPr>
          <w:b/>
          <w:bCs/>
          <w:color w:val="FF0000"/>
        </w:rPr>
        <w:t>note</w:t>
      </w:r>
      <w:r w:rsidR="00EA7302" w:rsidRPr="008A6C82">
        <w:rPr>
          <w:color w:val="FF0000"/>
        </w:rPr>
        <w:t xml:space="preserve"> </w:t>
      </w:r>
      <w:r w:rsidR="00993777">
        <w:t>–</w:t>
      </w:r>
      <w:r w:rsidR="00EA7302">
        <w:t xml:space="preserve"> </w:t>
      </w:r>
      <w:r w:rsidR="003C5B5F">
        <w:t xml:space="preserve">we could see the role arn, when we describe </w:t>
      </w:r>
      <w:r w:rsidR="00A10D85">
        <w:t xml:space="preserve">service account. </w:t>
      </w:r>
    </w:p>
    <w:p w14:paraId="2F9EBE06" w14:textId="7F30ACE0" w:rsidR="00C83DCA" w:rsidRDefault="00C83DCA" w:rsidP="005C4A29">
      <w:r>
        <w:t xml:space="preserve">--- </w:t>
      </w:r>
      <w:r w:rsidR="00CF7691" w:rsidRPr="00D2198D">
        <w:rPr>
          <w:b/>
          <w:bCs/>
          <w:color w:val="FF0000"/>
        </w:rPr>
        <w:t>note</w:t>
      </w:r>
      <w:r w:rsidR="00CF7691" w:rsidRPr="00D2198D">
        <w:rPr>
          <w:color w:val="FF0000"/>
        </w:rPr>
        <w:t xml:space="preserve"> </w:t>
      </w:r>
      <w:r w:rsidR="00CF7691">
        <w:t xml:space="preserve">- </w:t>
      </w:r>
      <w:r>
        <w:t xml:space="preserve">this confirms that the aws IAM role is bound to kubernetes service account. </w:t>
      </w:r>
    </w:p>
    <w:p w14:paraId="0C10F392" w14:textId="02B989B7" w:rsidR="00993777" w:rsidRDefault="00993777" w:rsidP="005C4A29">
      <w:r>
        <w:rPr>
          <w:noProof/>
        </w:rPr>
        <w:drawing>
          <wp:inline distT="0" distB="0" distL="0" distR="0" wp14:anchorId="713E5F9B" wp14:editId="5947F0A6">
            <wp:extent cx="5731510" cy="24904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p>
    <w:p w14:paraId="2032A33B" w14:textId="77777777" w:rsidR="009C598A" w:rsidRDefault="009C598A" w:rsidP="005C4A29">
      <w:pPr>
        <w:rPr>
          <w:b/>
          <w:bCs/>
          <w:color w:val="FF0000"/>
          <w:sz w:val="30"/>
          <w:szCs w:val="30"/>
        </w:rPr>
      </w:pPr>
    </w:p>
    <w:p w14:paraId="1B592B3B" w14:textId="683C43AD" w:rsidR="00191DB6" w:rsidRDefault="009C598A" w:rsidP="005C4A29">
      <w:pPr>
        <w:rPr>
          <w:b/>
          <w:bCs/>
          <w:color w:val="FF0000"/>
          <w:sz w:val="30"/>
          <w:szCs w:val="30"/>
        </w:rPr>
      </w:pPr>
      <w:r>
        <w:rPr>
          <w:b/>
          <w:bCs/>
          <w:color w:val="FF0000"/>
          <w:sz w:val="30"/>
          <w:szCs w:val="30"/>
        </w:rPr>
        <w:t xml:space="preserve">                                 </w:t>
      </w:r>
      <w:r w:rsidR="00550606">
        <w:rPr>
          <w:b/>
          <w:bCs/>
          <w:color w:val="FF0000"/>
          <w:sz w:val="30"/>
          <w:szCs w:val="30"/>
        </w:rPr>
        <w:t xml:space="preserve">  </w:t>
      </w:r>
      <w:r w:rsidR="00191DB6" w:rsidRPr="009C598A">
        <w:rPr>
          <w:b/>
          <w:bCs/>
          <w:color w:val="FF0000"/>
          <w:sz w:val="30"/>
          <w:szCs w:val="30"/>
        </w:rPr>
        <w:t>What we have done so far</w:t>
      </w:r>
    </w:p>
    <w:p w14:paraId="702F846B" w14:textId="77777777" w:rsidR="009C598A" w:rsidRPr="009C598A" w:rsidRDefault="009C598A" w:rsidP="005C4A29">
      <w:pPr>
        <w:rPr>
          <w:b/>
          <w:bCs/>
          <w:color w:val="FF0000"/>
          <w:sz w:val="30"/>
          <w:szCs w:val="30"/>
        </w:rPr>
      </w:pPr>
    </w:p>
    <w:p w14:paraId="1B1532A8" w14:textId="44FD7AE4" w:rsidR="00191DB6" w:rsidRDefault="00191DB6" w:rsidP="005C4A29">
      <w:r>
        <w:rPr>
          <w:noProof/>
        </w:rPr>
        <w:drawing>
          <wp:inline distT="0" distB="0" distL="0" distR="0" wp14:anchorId="21A04A61" wp14:editId="3E9D38B7">
            <wp:extent cx="5731510" cy="29584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958465"/>
                    </a:xfrm>
                    <a:prstGeom prst="rect">
                      <a:avLst/>
                    </a:prstGeom>
                    <a:noFill/>
                    <a:ln>
                      <a:noFill/>
                    </a:ln>
                  </pic:spPr>
                </pic:pic>
              </a:graphicData>
            </a:graphic>
          </wp:inline>
        </w:drawing>
      </w:r>
    </w:p>
    <w:p w14:paraId="22E4F3F2" w14:textId="751F444E" w:rsidR="00191DB6" w:rsidRPr="006B75C9" w:rsidRDefault="00191DB6" w:rsidP="005C4A29">
      <w:r>
        <w:t>---</w:t>
      </w:r>
      <w:r w:rsidR="00F85E6A">
        <w:t xml:space="preserve"> </w:t>
      </w:r>
      <w:r w:rsidR="00866AF8">
        <w:t>so far, we have done IAM, IAM Policy, IAM Role and AWS load balancer controller service account.</w:t>
      </w:r>
      <w:r w:rsidR="00BB185B">
        <w:t xml:space="preserve"> In the next lesion we will </w:t>
      </w:r>
      <w:r w:rsidR="00146CF8">
        <w:t xml:space="preserve">Install AWS </w:t>
      </w:r>
      <w:r w:rsidR="006E5040">
        <w:t xml:space="preserve">Load balancer controller using HELM. </w:t>
      </w:r>
    </w:p>
    <w:p w14:paraId="38CE5E4E" w14:textId="77777777" w:rsidR="002F245D" w:rsidRPr="004E3ED0" w:rsidRDefault="002F245D" w:rsidP="007B2ED5"/>
    <w:sectPr w:rsidR="002F245D" w:rsidRPr="004E3ED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54B"/>
    <w:rsid w:val="000059AB"/>
    <w:rsid w:val="00007DD0"/>
    <w:rsid w:val="00031E05"/>
    <w:rsid w:val="00032706"/>
    <w:rsid w:val="0004216C"/>
    <w:rsid w:val="000533BF"/>
    <w:rsid w:val="00053631"/>
    <w:rsid w:val="000B2A4B"/>
    <w:rsid w:val="000B59C0"/>
    <w:rsid w:val="000B7211"/>
    <w:rsid w:val="000E7C98"/>
    <w:rsid w:val="00111850"/>
    <w:rsid w:val="00131B5F"/>
    <w:rsid w:val="00143D62"/>
    <w:rsid w:val="00146CF8"/>
    <w:rsid w:val="00191DB6"/>
    <w:rsid w:val="00195089"/>
    <w:rsid w:val="001B7C12"/>
    <w:rsid w:val="001C1AF6"/>
    <w:rsid w:val="001D0690"/>
    <w:rsid w:val="001D47CD"/>
    <w:rsid w:val="001E554C"/>
    <w:rsid w:val="001E5A4E"/>
    <w:rsid w:val="001F687D"/>
    <w:rsid w:val="002017D3"/>
    <w:rsid w:val="00202525"/>
    <w:rsid w:val="00207CB4"/>
    <w:rsid w:val="002148FA"/>
    <w:rsid w:val="0021523D"/>
    <w:rsid w:val="00216438"/>
    <w:rsid w:val="002204AE"/>
    <w:rsid w:val="00241CD6"/>
    <w:rsid w:val="002460BC"/>
    <w:rsid w:val="00252A27"/>
    <w:rsid w:val="00293BA6"/>
    <w:rsid w:val="00294EA2"/>
    <w:rsid w:val="00297556"/>
    <w:rsid w:val="002B1BA3"/>
    <w:rsid w:val="002C2848"/>
    <w:rsid w:val="002C6058"/>
    <w:rsid w:val="002C76A8"/>
    <w:rsid w:val="002D39D8"/>
    <w:rsid w:val="002D4FAB"/>
    <w:rsid w:val="002E0AC8"/>
    <w:rsid w:val="002E3AC1"/>
    <w:rsid w:val="002F245D"/>
    <w:rsid w:val="00301648"/>
    <w:rsid w:val="00362704"/>
    <w:rsid w:val="003837B9"/>
    <w:rsid w:val="00384110"/>
    <w:rsid w:val="00391A66"/>
    <w:rsid w:val="003A08ED"/>
    <w:rsid w:val="003C054B"/>
    <w:rsid w:val="003C5B5F"/>
    <w:rsid w:val="003D3739"/>
    <w:rsid w:val="003D7B86"/>
    <w:rsid w:val="003E2FA9"/>
    <w:rsid w:val="003F5A8F"/>
    <w:rsid w:val="004051D6"/>
    <w:rsid w:val="0041021B"/>
    <w:rsid w:val="00411DC9"/>
    <w:rsid w:val="0042042C"/>
    <w:rsid w:val="004235D3"/>
    <w:rsid w:val="0042547C"/>
    <w:rsid w:val="00432FC1"/>
    <w:rsid w:val="00445BC9"/>
    <w:rsid w:val="00447EDF"/>
    <w:rsid w:val="0045021D"/>
    <w:rsid w:val="0045566C"/>
    <w:rsid w:val="004612CE"/>
    <w:rsid w:val="00461726"/>
    <w:rsid w:val="00461C28"/>
    <w:rsid w:val="00473AC9"/>
    <w:rsid w:val="00481249"/>
    <w:rsid w:val="00487ECB"/>
    <w:rsid w:val="004941FE"/>
    <w:rsid w:val="004975C3"/>
    <w:rsid w:val="004B162E"/>
    <w:rsid w:val="004B6537"/>
    <w:rsid w:val="004C3C9A"/>
    <w:rsid w:val="004D34DF"/>
    <w:rsid w:val="004D43A5"/>
    <w:rsid w:val="004E3ED0"/>
    <w:rsid w:val="004E479D"/>
    <w:rsid w:val="004E49D6"/>
    <w:rsid w:val="00500715"/>
    <w:rsid w:val="00516777"/>
    <w:rsid w:val="005404B3"/>
    <w:rsid w:val="00543E4B"/>
    <w:rsid w:val="00550606"/>
    <w:rsid w:val="00552F40"/>
    <w:rsid w:val="00567074"/>
    <w:rsid w:val="00596A43"/>
    <w:rsid w:val="005B6CF7"/>
    <w:rsid w:val="005C3EE7"/>
    <w:rsid w:val="005C4A29"/>
    <w:rsid w:val="005D0730"/>
    <w:rsid w:val="005D119C"/>
    <w:rsid w:val="005D463D"/>
    <w:rsid w:val="005F353C"/>
    <w:rsid w:val="00604D2E"/>
    <w:rsid w:val="00605D91"/>
    <w:rsid w:val="00611DD9"/>
    <w:rsid w:val="0061298D"/>
    <w:rsid w:val="00640A51"/>
    <w:rsid w:val="006447C7"/>
    <w:rsid w:val="00654366"/>
    <w:rsid w:val="00654FE7"/>
    <w:rsid w:val="00666A34"/>
    <w:rsid w:val="00673A62"/>
    <w:rsid w:val="00677B6E"/>
    <w:rsid w:val="00692453"/>
    <w:rsid w:val="006B0130"/>
    <w:rsid w:val="006B2218"/>
    <w:rsid w:val="006B5CC1"/>
    <w:rsid w:val="006B75C9"/>
    <w:rsid w:val="006D77F0"/>
    <w:rsid w:val="006E5040"/>
    <w:rsid w:val="00721808"/>
    <w:rsid w:val="00724F4E"/>
    <w:rsid w:val="0074082C"/>
    <w:rsid w:val="007668FC"/>
    <w:rsid w:val="00792EA9"/>
    <w:rsid w:val="00795D32"/>
    <w:rsid w:val="007B2347"/>
    <w:rsid w:val="007B2ED5"/>
    <w:rsid w:val="007B3952"/>
    <w:rsid w:val="007B6804"/>
    <w:rsid w:val="007C1FAB"/>
    <w:rsid w:val="007C52D4"/>
    <w:rsid w:val="007E027E"/>
    <w:rsid w:val="007E3A0E"/>
    <w:rsid w:val="007F78FE"/>
    <w:rsid w:val="008008A4"/>
    <w:rsid w:val="00831991"/>
    <w:rsid w:val="00835E6F"/>
    <w:rsid w:val="00845119"/>
    <w:rsid w:val="00853625"/>
    <w:rsid w:val="00866AF8"/>
    <w:rsid w:val="00876775"/>
    <w:rsid w:val="0089600F"/>
    <w:rsid w:val="008A2E43"/>
    <w:rsid w:val="008A45C7"/>
    <w:rsid w:val="008A6C82"/>
    <w:rsid w:val="008B0583"/>
    <w:rsid w:val="008B7368"/>
    <w:rsid w:val="008B7F5E"/>
    <w:rsid w:val="008C4C1A"/>
    <w:rsid w:val="008C6962"/>
    <w:rsid w:val="008E380B"/>
    <w:rsid w:val="008E4AB3"/>
    <w:rsid w:val="0090153B"/>
    <w:rsid w:val="0090451C"/>
    <w:rsid w:val="009065A8"/>
    <w:rsid w:val="00906DE8"/>
    <w:rsid w:val="009416C9"/>
    <w:rsid w:val="00944030"/>
    <w:rsid w:val="0095163B"/>
    <w:rsid w:val="0095784C"/>
    <w:rsid w:val="0097281B"/>
    <w:rsid w:val="00973B52"/>
    <w:rsid w:val="00987669"/>
    <w:rsid w:val="00993777"/>
    <w:rsid w:val="009B48F2"/>
    <w:rsid w:val="009C146B"/>
    <w:rsid w:val="009C2A1F"/>
    <w:rsid w:val="009C52EE"/>
    <w:rsid w:val="009C598A"/>
    <w:rsid w:val="009D3443"/>
    <w:rsid w:val="009E3664"/>
    <w:rsid w:val="009E5D29"/>
    <w:rsid w:val="009E5E03"/>
    <w:rsid w:val="009F4AC1"/>
    <w:rsid w:val="009F69BF"/>
    <w:rsid w:val="009F6A52"/>
    <w:rsid w:val="00A10D85"/>
    <w:rsid w:val="00A22334"/>
    <w:rsid w:val="00A244BD"/>
    <w:rsid w:val="00A46195"/>
    <w:rsid w:val="00A47C0A"/>
    <w:rsid w:val="00A51C9A"/>
    <w:rsid w:val="00A52F19"/>
    <w:rsid w:val="00A60020"/>
    <w:rsid w:val="00A6002F"/>
    <w:rsid w:val="00A61C82"/>
    <w:rsid w:val="00A75A6A"/>
    <w:rsid w:val="00A83C94"/>
    <w:rsid w:val="00A971BC"/>
    <w:rsid w:val="00A9741C"/>
    <w:rsid w:val="00AA288F"/>
    <w:rsid w:val="00AC036B"/>
    <w:rsid w:val="00AD40C2"/>
    <w:rsid w:val="00AE67CA"/>
    <w:rsid w:val="00AF4F5C"/>
    <w:rsid w:val="00AF7198"/>
    <w:rsid w:val="00AF7EF5"/>
    <w:rsid w:val="00B03E5B"/>
    <w:rsid w:val="00B05110"/>
    <w:rsid w:val="00B256BD"/>
    <w:rsid w:val="00B53FBA"/>
    <w:rsid w:val="00B5477E"/>
    <w:rsid w:val="00B63FAE"/>
    <w:rsid w:val="00B676F2"/>
    <w:rsid w:val="00B81288"/>
    <w:rsid w:val="00B85EA5"/>
    <w:rsid w:val="00B9379C"/>
    <w:rsid w:val="00B93FB7"/>
    <w:rsid w:val="00BA46B6"/>
    <w:rsid w:val="00BB185B"/>
    <w:rsid w:val="00BB2D7D"/>
    <w:rsid w:val="00BC39A1"/>
    <w:rsid w:val="00BE6067"/>
    <w:rsid w:val="00BF02DC"/>
    <w:rsid w:val="00C03AE4"/>
    <w:rsid w:val="00C14994"/>
    <w:rsid w:val="00C2162E"/>
    <w:rsid w:val="00C3314C"/>
    <w:rsid w:val="00C34772"/>
    <w:rsid w:val="00C350DA"/>
    <w:rsid w:val="00C40483"/>
    <w:rsid w:val="00C55A8F"/>
    <w:rsid w:val="00C5766D"/>
    <w:rsid w:val="00C57AAA"/>
    <w:rsid w:val="00C74B0B"/>
    <w:rsid w:val="00C81267"/>
    <w:rsid w:val="00C838C6"/>
    <w:rsid w:val="00C83DCA"/>
    <w:rsid w:val="00CB0460"/>
    <w:rsid w:val="00CB36F2"/>
    <w:rsid w:val="00CB696E"/>
    <w:rsid w:val="00CD3AE0"/>
    <w:rsid w:val="00CD5E51"/>
    <w:rsid w:val="00CF7691"/>
    <w:rsid w:val="00D2198D"/>
    <w:rsid w:val="00D254B3"/>
    <w:rsid w:val="00D52089"/>
    <w:rsid w:val="00D55844"/>
    <w:rsid w:val="00D757E1"/>
    <w:rsid w:val="00D806B7"/>
    <w:rsid w:val="00D8398D"/>
    <w:rsid w:val="00DC1EBC"/>
    <w:rsid w:val="00DC5102"/>
    <w:rsid w:val="00DD05F6"/>
    <w:rsid w:val="00DE19D3"/>
    <w:rsid w:val="00E12727"/>
    <w:rsid w:val="00E25543"/>
    <w:rsid w:val="00E3183A"/>
    <w:rsid w:val="00E35409"/>
    <w:rsid w:val="00E35E73"/>
    <w:rsid w:val="00E44E36"/>
    <w:rsid w:val="00E566F8"/>
    <w:rsid w:val="00E720C1"/>
    <w:rsid w:val="00E73447"/>
    <w:rsid w:val="00E81D32"/>
    <w:rsid w:val="00E85820"/>
    <w:rsid w:val="00E94DA9"/>
    <w:rsid w:val="00EA1368"/>
    <w:rsid w:val="00EA4F2F"/>
    <w:rsid w:val="00EA7302"/>
    <w:rsid w:val="00EA7C00"/>
    <w:rsid w:val="00EC4744"/>
    <w:rsid w:val="00ED086C"/>
    <w:rsid w:val="00ED1110"/>
    <w:rsid w:val="00ED3ACD"/>
    <w:rsid w:val="00ED6484"/>
    <w:rsid w:val="00EF1F55"/>
    <w:rsid w:val="00F03352"/>
    <w:rsid w:val="00F17F11"/>
    <w:rsid w:val="00F2330F"/>
    <w:rsid w:val="00F23998"/>
    <w:rsid w:val="00F273E0"/>
    <w:rsid w:val="00F367D6"/>
    <w:rsid w:val="00F439AD"/>
    <w:rsid w:val="00F45B13"/>
    <w:rsid w:val="00F7062E"/>
    <w:rsid w:val="00F728DE"/>
    <w:rsid w:val="00F72ECB"/>
    <w:rsid w:val="00F81657"/>
    <w:rsid w:val="00F85E6A"/>
    <w:rsid w:val="00F953E6"/>
    <w:rsid w:val="00FB154D"/>
    <w:rsid w:val="00FB524E"/>
    <w:rsid w:val="00FC3EB1"/>
    <w:rsid w:val="00FE02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911C5"/>
  <w15:chartTrackingRefBased/>
  <w15:docId w15:val="{67783A5D-EFAA-4E56-BCAB-F2A191C14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runcate-with-tooltip--ellipsis--2-jex">
    <w:name w:val="truncate-with-tooltip--ellipsis--2-jex"/>
    <w:basedOn w:val="DefaultParagraphFont"/>
    <w:rsid w:val="003C054B"/>
  </w:style>
  <w:style w:type="character" w:styleId="Hyperlink">
    <w:name w:val="Hyperlink"/>
    <w:basedOn w:val="DefaultParagraphFont"/>
    <w:uiPriority w:val="99"/>
    <w:unhideWhenUsed/>
    <w:rsid w:val="005C3EE7"/>
    <w:rPr>
      <w:color w:val="0563C1" w:themeColor="hyperlink"/>
      <w:u w:val="single"/>
    </w:rPr>
  </w:style>
  <w:style w:type="character" w:styleId="UnresolvedMention">
    <w:name w:val="Unresolved Mention"/>
    <w:basedOn w:val="DefaultParagraphFont"/>
    <w:uiPriority w:val="99"/>
    <w:semiHidden/>
    <w:unhideWhenUsed/>
    <w:rsid w:val="005C3EE7"/>
    <w:rPr>
      <w:color w:val="605E5C"/>
      <w:shd w:val="clear" w:color="auto" w:fill="E1DFDD"/>
    </w:rPr>
  </w:style>
  <w:style w:type="paragraph" w:styleId="ListParagraph">
    <w:name w:val="List Paragraph"/>
    <w:basedOn w:val="Normal"/>
    <w:uiPriority w:val="34"/>
    <w:qFormat/>
    <w:rsid w:val="00ED64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hyperlink" Target="https://github.com/kubernetes-sigs/aws-load-balancer-controller/tree/main/docs/instal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styles" Target="styles.xml"/><Relationship Id="rId6" Type="http://schemas.openxmlformats.org/officeDocument/2006/relationships/hyperlink" Target="https://github.com/kubernetes-sigs/aws-load-balancer-controller"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hyperlink" Target="https://github.com/stacksimplify/aws-eks-kubernetes-masterclass/tree/master/08-NEW-ELB-Application-LoadBalancers/08-01-Load-Balancer-Controller-Install" TargetMode="External"/><Relationship Id="rId9" Type="http://schemas.openxmlformats.org/officeDocument/2006/relationships/hyperlink" Target="https://raw.githubusercontent.com/kubernetes-sigs/aws-load-balancer-controller/main/docs/install/iam_policy.json"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2111</TotalTime>
  <Pages>11</Pages>
  <Words>1515</Words>
  <Characters>8637</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prabhu karni</dc:creator>
  <cp:keywords/>
  <dc:description/>
  <cp:lastModifiedBy>prabhu karni</cp:lastModifiedBy>
  <cp:revision>296</cp:revision>
  <dcterms:created xsi:type="dcterms:W3CDTF">2022-04-20T13:38:00Z</dcterms:created>
  <dcterms:modified xsi:type="dcterms:W3CDTF">2022-04-25T17:15:00Z</dcterms:modified>
</cp:coreProperties>
</file>